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AC8F" w14:textId="3ADC1B14" w:rsidR="00CB1910" w:rsidRDefault="00CB1910" w:rsidP="00CB1910">
      <w:pPr>
        <w:rPr>
          <w:rFonts w:ascii="Trebuchet MS" w:hAnsi="Trebuchet MS"/>
          <w:sz w:val="26"/>
          <w:szCs w:val="26"/>
          <w:lang w:val="el-GR"/>
        </w:rPr>
      </w:pPr>
    </w:p>
    <w:p w14:paraId="0D2942AA" w14:textId="079FA116" w:rsidR="00E829CC" w:rsidRDefault="004672CB" w:rsidP="00E829CC">
      <w:pPr>
        <w:tabs>
          <w:tab w:val="left" w:pos="360"/>
        </w:tabs>
        <w:rPr>
          <w:rFonts w:ascii="Trebuchet MS" w:hAnsi="Trebuchet MS"/>
          <w:b/>
          <w:sz w:val="26"/>
          <w:szCs w:val="26"/>
          <w:lang w:val="el-GR"/>
        </w:rPr>
      </w:pPr>
      <w:r>
        <w:rPr>
          <w:rFonts w:ascii="Trebuchet MS" w:hAnsi="Trebuchet MS"/>
          <w:sz w:val="26"/>
          <w:szCs w:val="26"/>
          <w:lang w:val="el-GR"/>
        </w:rPr>
        <w:tab/>
      </w:r>
      <w:r w:rsidR="00C701E5">
        <w:rPr>
          <w:rFonts w:ascii="Trebuchet MS" w:hAnsi="Trebuchet MS"/>
          <w:b/>
          <w:sz w:val="26"/>
          <w:szCs w:val="26"/>
          <w:lang w:val="el-GR"/>
        </w:rPr>
        <w:t xml:space="preserve">            </w:t>
      </w:r>
      <w:r w:rsidR="00675CB7">
        <w:rPr>
          <w:rFonts w:ascii="Trebuchet MS" w:hAnsi="Trebuchet MS"/>
          <w:b/>
          <w:sz w:val="26"/>
          <w:szCs w:val="26"/>
          <w:lang w:val="el-GR"/>
        </w:rPr>
        <w:pict w14:anchorId="7A153FD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50.4pt" fillcolor="#4f81bd [3204]">
            <v:stroke r:id="rId5" o:title=""/>
            <v:shadow on="t" opacity="52429f"/>
            <v:textpath style="font-family:&quot;Comic Sans MS&quot;;font-style:italic;v-text-kern:t" trim="t" fitpath="t" string="ΟΥΣΙΑΣΤΙΚΑ"/>
          </v:shape>
        </w:pict>
      </w:r>
    </w:p>
    <w:p w14:paraId="2E19BF71" w14:textId="77777777" w:rsidR="00E829CC" w:rsidRDefault="00E829CC" w:rsidP="00E829CC">
      <w:pPr>
        <w:tabs>
          <w:tab w:val="left" w:pos="360"/>
        </w:tabs>
        <w:rPr>
          <w:rFonts w:ascii="Trebuchet MS" w:hAnsi="Trebuchet MS"/>
          <w:b/>
          <w:sz w:val="26"/>
          <w:szCs w:val="26"/>
          <w:lang w:val="el-GR"/>
        </w:rPr>
      </w:pPr>
    </w:p>
    <w:p w14:paraId="7F86467D" w14:textId="635EE5A4" w:rsidR="004672CB" w:rsidRPr="00FF3C13" w:rsidRDefault="00E829CC" w:rsidP="00E829CC">
      <w:pPr>
        <w:tabs>
          <w:tab w:val="left" w:pos="360"/>
        </w:tabs>
        <w:rPr>
          <w:rFonts w:ascii="Comic Sans MS" w:hAnsi="Comic Sans MS"/>
          <w:b/>
          <w:sz w:val="26"/>
          <w:szCs w:val="26"/>
          <w:lang w:val="el-GR"/>
        </w:rPr>
      </w:pPr>
      <w:r>
        <w:rPr>
          <w:rFonts w:ascii="Trebuchet MS" w:hAnsi="Trebuchet MS"/>
          <w:b/>
          <w:sz w:val="26"/>
          <w:szCs w:val="26"/>
          <w:lang w:val="el-GR"/>
        </w:rPr>
        <w:t xml:space="preserve">        </w:t>
      </w:r>
      <w:r w:rsidR="004672CB" w:rsidRPr="00FF3C13">
        <w:rPr>
          <w:rFonts w:ascii="Comic Sans MS" w:hAnsi="Comic Sans MS"/>
          <w:b/>
          <w:sz w:val="26"/>
          <w:szCs w:val="26"/>
          <w:lang w:val="el-GR"/>
        </w:rPr>
        <w:t>Τι είναι τα ουσιαστικά;</w:t>
      </w:r>
    </w:p>
    <w:p w14:paraId="40BAC685" w14:textId="77777777" w:rsidR="00C701E5" w:rsidRPr="00FF3C13" w:rsidRDefault="00C701E5" w:rsidP="004672CB">
      <w:pPr>
        <w:rPr>
          <w:rFonts w:ascii="Comic Sans MS" w:hAnsi="Comic Sans MS"/>
          <w:b/>
          <w:sz w:val="26"/>
          <w:szCs w:val="26"/>
          <w:lang w:val="el-GR"/>
        </w:rPr>
      </w:pPr>
    </w:p>
    <w:p w14:paraId="509AA051" w14:textId="7389B56C" w:rsidR="004672CB" w:rsidRPr="00FF3C13" w:rsidRDefault="00675CB7" w:rsidP="004672CB">
      <w:pPr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noProof/>
          <w:sz w:val="26"/>
          <w:szCs w:val="26"/>
          <w:lang w:val="el-GR"/>
        </w:rPr>
        <w:pict w14:anchorId="6EE498FC">
          <v:rect id="_x0000_s1039" style="position:absolute;margin-left:367.65pt;margin-top:7.6pt;width:135.8pt;height:181.1pt;z-index:-251660288" strokecolor="white [3212]">
            <v:textbox>
              <w:txbxContent>
                <w:p w14:paraId="2D083093" w14:textId="2E3C3B10" w:rsidR="00921BF8" w:rsidRDefault="00921BF8">
                  <w:r>
                    <w:rPr>
                      <w:rFonts w:ascii="Trebuchet MS" w:hAnsi="Trebuchet MS"/>
                      <w:noProof/>
                      <w:sz w:val="26"/>
                      <w:szCs w:val="26"/>
                    </w:rPr>
                    <w:drawing>
                      <wp:inline distT="0" distB="0" distL="0" distR="0" wp14:anchorId="57B2AF7A" wp14:editId="0C17E2A3">
                        <wp:extent cx="1551709" cy="2133148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918" cy="2169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6"/>
          <w:szCs w:val="26"/>
          <w:lang w:val="el-GR"/>
        </w:rPr>
        <w:pict w14:anchorId="48F7CEB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.55pt;margin-top:1.1pt;width:355.1pt;height:204pt;z-index:251655168" adj="24170,4241">
            <v:textbox>
              <w:txbxContent>
                <w:p w14:paraId="30D5305E" w14:textId="77777777" w:rsidR="00921BF8" w:rsidRPr="00CB1910" w:rsidRDefault="00921BF8" w:rsidP="00C701E5">
                  <w:pPr>
                    <w:spacing w:line="360" w:lineRule="auto"/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</w:pPr>
                  <w:r w:rsidRPr="00D327CF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 xml:space="preserve">Ουσιαστικά είναι </w:t>
                  </w:r>
                  <w:r w:rsidRPr="003F5B18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u w:val="single"/>
                      <w:lang w:val="el-GR"/>
                    </w:rPr>
                    <w:t>οι λέξεις</w:t>
                  </w:r>
                  <w:r w:rsidRPr="00D327CF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 xml:space="preserve"> που φανερώνουν</w:t>
                  </w:r>
                  <w:r w:rsidRPr="00CB1910"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  <w:t xml:space="preserve">: </w:t>
                  </w:r>
                </w:p>
                <w:p w14:paraId="7DAD48FB" w14:textId="69ECABBD" w:rsidR="00921BF8" w:rsidRDefault="00921BF8" w:rsidP="00C701E5">
                  <w:pPr>
                    <w:spacing w:line="360" w:lineRule="auto"/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Π</w:t>
                  </w:r>
                  <w:r w:rsidRPr="00D327CF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ρόσωπο</w:t>
                  </w:r>
                  <w:r w:rsidRPr="00CB1910"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  <w:t xml:space="preserve"> (π.χ. ο μαθητής, η δασκάλα, το παιδί)</w:t>
                  </w:r>
                </w:p>
                <w:p w14:paraId="7BD5C648" w14:textId="3FD3C3BD" w:rsidR="00921BF8" w:rsidRDefault="00921BF8" w:rsidP="00C701E5">
                  <w:pPr>
                    <w:spacing w:line="360" w:lineRule="auto"/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Ζ</w:t>
                  </w:r>
                  <w:r w:rsidRPr="00D327CF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ώο</w:t>
                  </w:r>
                  <w:r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  <w:t xml:space="preserve">  (π.χ. ο ελέφαντας, η μύγα, το κουνούπι)</w:t>
                  </w:r>
                </w:p>
                <w:p w14:paraId="5324B729" w14:textId="0414F6FD" w:rsidR="00921BF8" w:rsidRDefault="00921BF8" w:rsidP="00C701E5">
                  <w:pPr>
                    <w:spacing w:line="360" w:lineRule="auto"/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Π</w:t>
                  </w:r>
                  <w:r w:rsidRPr="00D327CF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ράγμα</w:t>
                  </w:r>
                  <w:r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  <w:t xml:space="preserve"> (π.χ. ο πίνακας, η τάξη, το θρανίο)</w:t>
                  </w:r>
                </w:p>
                <w:p w14:paraId="4293753D" w14:textId="77777777" w:rsidR="00921BF8" w:rsidRPr="00D711C7" w:rsidRDefault="00921BF8" w:rsidP="00C701E5">
                  <w:pPr>
                    <w:spacing w:line="360" w:lineRule="auto"/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   Τα ουσιαστικά μπορεί να είναι :</w:t>
                  </w:r>
                </w:p>
                <w:p w14:paraId="2E057ABB" w14:textId="77777777" w:rsidR="00921BF8" w:rsidRDefault="00921BF8" w:rsidP="00C701E5">
                  <w:pPr>
                    <w:spacing w:line="360" w:lineRule="auto"/>
                    <w:ind w:left="927"/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Αρσενικά : </w:t>
                  </w:r>
                  <w:r w:rsidRPr="00D711C7"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  <w:t>ο γιατρός</w:t>
                  </w:r>
                </w:p>
                <w:p w14:paraId="23421C0C" w14:textId="4D138F04" w:rsidR="00921BF8" w:rsidRDefault="00921BF8" w:rsidP="00C701E5">
                  <w:pPr>
                    <w:spacing w:line="360" w:lineRule="auto"/>
                    <w:ind w:left="927"/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Θηλυκά :</w:t>
                  </w:r>
                  <w:r w:rsidRPr="00651D50"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</w:t>
                  </w:r>
                  <w:r w:rsidRPr="000049C8"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</w:t>
                  </w:r>
                  <w:r w:rsidRPr="00D711C7"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  <w:t>η  γιαγιά</w:t>
                  </w: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14:paraId="3A3AB01B" w14:textId="77777777" w:rsidR="00921BF8" w:rsidRDefault="00921BF8" w:rsidP="00C701E5">
                  <w:pPr>
                    <w:spacing w:line="360" w:lineRule="auto"/>
                    <w:ind w:left="927"/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Ουδέτερα : </w:t>
                  </w:r>
                  <w:r w:rsidRPr="00D711C7"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  <w:t>το εγγόνι</w:t>
                  </w:r>
                </w:p>
                <w:p w14:paraId="0DA6F992" w14:textId="77777777" w:rsidR="00921BF8" w:rsidRPr="00651D50" w:rsidRDefault="00921BF8">
                  <w:pPr>
                    <w:rPr>
                      <w:lang w:val="el-GR"/>
                    </w:rPr>
                  </w:pPr>
                </w:p>
              </w:txbxContent>
            </v:textbox>
            <o:callout v:ext="edit" minusx="t" minusy="t"/>
          </v:shape>
        </w:pict>
      </w:r>
    </w:p>
    <w:p w14:paraId="39B67CDF" w14:textId="28E14756" w:rsidR="00C701E5" w:rsidRPr="00FF3C13" w:rsidRDefault="00C701E5" w:rsidP="004672CB">
      <w:pPr>
        <w:rPr>
          <w:rFonts w:ascii="Comic Sans MS" w:hAnsi="Comic Sans MS"/>
          <w:sz w:val="26"/>
          <w:szCs w:val="26"/>
          <w:lang w:val="el-GR"/>
        </w:rPr>
      </w:pPr>
    </w:p>
    <w:p w14:paraId="657A7D4A" w14:textId="3A413B38" w:rsidR="00C701E5" w:rsidRPr="00FF3C13" w:rsidRDefault="00C701E5" w:rsidP="004672CB">
      <w:pPr>
        <w:rPr>
          <w:rFonts w:ascii="Comic Sans MS" w:hAnsi="Comic Sans MS"/>
          <w:sz w:val="26"/>
          <w:szCs w:val="26"/>
          <w:lang w:val="el-GR"/>
        </w:rPr>
      </w:pPr>
      <w:r w:rsidRPr="00FF3C13"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3FA7EFE2" wp14:editId="3FE0CC52">
            <wp:extent cx="1073727" cy="10348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66" cy="1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561B" w14:textId="56442ED0" w:rsidR="00C701E5" w:rsidRPr="00FF3C13" w:rsidRDefault="00C701E5" w:rsidP="004672CB">
      <w:pPr>
        <w:rPr>
          <w:rFonts w:ascii="Comic Sans MS" w:hAnsi="Comic Sans MS"/>
          <w:sz w:val="26"/>
          <w:szCs w:val="26"/>
          <w:lang w:val="el-GR"/>
        </w:rPr>
      </w:pPr>
    </w:p>
    <w:p w14:paraId="10C4B5B6" w14:textId="657BB9EB" w:rsidR="00C701E5" w:rsidRPr="00FF3C13" w:rsidRDefault="00C701E5" w:rsidP="004672CB">
      <w:pPr>
        <w:rPr>
          <w:rFonts w:ascii="Comic Sans MS" w:hAnsi="Comic Sans MS"/>
          <w:sz w:val="26"/>
          <w:szCs w:val="26"/>
          <w:lang w:val="el-GR"/>
        </w:rPr>
      </w:pPr>
    </w:p>
    <w:p w14:paraId="56984C0E" w14:textId="3E20809E" w:rsidR="00C701E5" w:rsidRPr="00FF3C13" w:rsidRDefault="00C701E5" w:rsidP="004672CB">
      <w:pPr>
        <w:rPr>
          <w:rFonts w:ascii="Comic Sans MS" w:hAnsi="Comic Sans MS"/>
          <w:sz w:val="26"/>
          <w:szCs w:val="26"/>
          <w:lang w:val="el-GR"/>
        </w:rPr>
      </w:pPr>
    </w:p>
    <w:p w14:paraId="7FF2FA1F" w14:textId="27727777" w:rsidR="00C701E5" w:rsidRDefault="00C701E5" w:rsidP="004672CB">
      <w:pPr>
        <w:rPr>
          <w:rFonts w:ascii="Trebuchet MS" w:hAnsi="Trebuchet MS"/>
          <w:sz w:val="26"/>
          <w:szCs w:val="26"/>
          <w:lang w:val="el-GR"/>
        </w:rPr>
      </w:pPr>
    </w:p>
    <w:p w14:paraId="6D5DE1FA" w14:textId="45B3142E" w:rsidR="00C701E5" w:rsidRDefault="00C701E5" w:rsidP="004672CB">
      <w:pPr>
        <w:rPr>
          <w:rFonts w:ascii="Trebuchet MS" w:hAnsi="Trebuchet MS"/>
          <w:sz w:val="26"/>
          <w:szCs w:val="26"/>
          <w:lang w:val="el-GR"/>
        </w:rPr>
      </w:pPr>
    </w:p>
    <w:p w14:paraId="0219F2F8" w14:textId="388AC7CC" w:rsidR="00C701E5" w:rsidRDefault="00C701E5" w:rsidP="004672CB">
      <w:pPr>
        <w:rPr>
          <w:rFonts w:ascii="Trebuchet MS" w:hAnsi="Trebuchet MS"/>
          <w:sz w:val="26"/>
          <w:szCs w:val="26"/>
          <w:lang w:val="el-GR"/>
        </w:rPr>
      </w:pPr>
    </w:p>
    <w:p w14:paraId="1916BD1C" w14:textId="0D6396E7" w:rsidR="00D711C7" w:rsidRPr="00503830" w:rsidRDefault="00D711C7" w:rsidP="003F5B18">
      <w:pPr>
        <w:spacing w:line="360" w:lineRule="auto"/>
        <w:rPr>
          <w:rFonts w:ascii="Trebuchet MS" w:hAnsi="Trebuchet MS"/>
          <w:b/>
          <w:sz w:val="26"/>
          <w:szCs w:val="26"/>
          <w:lang w:val="el-GR"/>
        </w:rPr>
      </w:pPr>
      <w:r>
        <w:rPr>
          <w:rFonts w:ascii="Trebuchet MS" w:hAnsi="Trebuchet MS"/>
          <w:b/>
          <w:color w:val="FF0000"/>
          <w:sz w:val="26"/>
          <w:szCs w:val="26"/>
          <w:lang w:val="el-GR"/>
        </w:rPr>
        <w:t xml:space="preserve"> </w:t>
      </w:r>
    </w:p>
    <w:p w14:paraId="65B92882" w14:textId="5B7E74E3" w:rsidR="0047338C" w:rsidRPr="0047338C" w:rsidRDefault="00D711C7" w:rsidP="0047338C">
      <w:pPr>
        <w:pStyle w:val="BodyTextIndent2"/>
        <w:spacing w:line="360" w:lineRule="auto"/>
        <w:ind w:firstLine="0"/>
        <w:jc w:val="both"/>
        <w:rPr>
          <w:rFonts w:ascii="Trebuchet MS" w:hAnsi="Trebuchet MS"/>
          <w:b w:val="0"/>
          <w:sz w:val="26"/>
          <w:szCs w:val="26"/>
          <w:u w:val="none"/>
        </w:rPr>
      </w:pPr>
      <w:r>
        <w:rPr>
          <w:rFonts w:ascii="Trebuchet MS" w:hAnsi="Trebuchet MS"/>
          <w:b w:val="0"/>
          <w:sz w:val="26"/>
          <w:szCs w:val="26"/>
          <w:u w:val="none"/>
        </w:rPr>
        <w:t>Διάβασε από το βιβλίο της ανάγνωσής σου το κείμενο «</w:t>
      </w:r>
      <w:proofErr w:type="spellStart"/>
      <w:r>
        <w:rPr>
          <w:rFonts w:ascii="Trebuchet MS" w:hAnsi="Trebuchet MS"/>
          <w:b w:val="0"/>
          <w:sz w:val="26"/>
          <w:szCs w:val="26"/>
          <w:u w:val="none"/>
        </w:rPr>
        <w:t>Μικρομαγειρέματα</w:t>
      </w:r>
      <w:proofErr w:type="spellEnd"/>
      <w:r>
        <w:rPr>
          <w:rFonts w:ascii="Trebuchet MS" w:hAnsi="Trebuchet MS"/>
          <w:b w:val="0"/>
          <w:sz w:val="26"/>
          <w:szCs w:val="26"/>
          <w:u w:val="none"/>
        </w:rPr>
        <w:t>» σ. 39-40 και γράψε ουσιαστικά στον πιο κάτω πίνακα:</w:t>
      </w:r>
      <w:r w:rsidR="0047338C" w:rsidRPr="0047338C">
        <w:rPr>
          <w:rFonts w:ascii="Trebuchet MS" w:hAnsi="Trebuchet MS"/>
          <w:b w:val="0"/>
          <w:sz w:val="26"/>
          <w:szCs w:val="26"/>
          <w:u w:val="none"/>
        </w:rPr>
        <w:tab/>
      </w:r>
    </w:p>
    <w:p w14:paraId="0B53E888" w14:textId="77777777" w:rsidR="00CF0B89" w:rsidRDefault="00CF0B89" w:rsidP="0047338C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"/>
        <w:tblW w:w="0" w:type="auto"/>
        <w:tblInd w:w="547" w:type="dxa"/>
        <w:tblLook w:val="01E0" w:firstRow="1" w:lastRow="1" w:firstColumn="1" w:lastColumn="1" w:noHBand="0" w:noVBand="0"/>
      </w:tblPr>
      <w:tblGrid>
        <w:gridCol w:w="2964"/>
        <w:gridCol w:w="2976"/>
        <w:gridCol w:w="3060"/>
      </w:tblGrid>
      <w:tr w:rsidR="00CF0B89" w14:paraId="46E7E809" w14:textId="77777777" w:rsidTr="0037387E">
        <w:trPr>
          <w:trHeight w:val="632"/>
        </w:trPr>
        <w:tc>
          <w:tcPr>
            <w:tcW w:w="2964" w:type="dxa"/>
            <w:shd w:val="clear" w:color="auto" w:fill="E6E6E6"/>
          </w:tcPr>
          <w:p w14:paraId="2D0C7310" w14:textId="77777777" w:rsidR="0037387E" w:rsidRDefault="0037387E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</w:p>
          <w:p w14:paraId="51A6F57E" w14:textId="77777777" w:rsidR="00CF0B89" w:rsidRPr="00CF0B89" w:rsidRDefault="00CF0B89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  <w:r w:rsidRPr="00CF0B89">
              <w:rPr>
                <w:rFonts w:ascii="Trebuchet MS" w:hAnsi="Trebuchet MS"/>
                <w:b/>
                <w:sz w:val="26"/>
                <w:szCs w:val="26"/>
                <w:lang w:val="el-GR"/>
              </w:rPr>
              <w:t>ΑΡΣΕΝΙΚΑ</w:t>
            </w:r>
            <w:r w:rsidR="0037387E">
              <w:rPr>
                <w:rFonts w:ascii="Trebuchet MS" w:hAnsi="Trebuchet MS"/>
                <w:b/>
                <w:sz w:val="26"/>
                <w:szCs w:val="26"/>
                <w:lang w:val="el-GR"/>
              </w:rPr>
              <w:t xml:space="preserve"> (ο)</w:t>
            </w:r>
          </w:p>
        </w:tc>
        <w:tc>
          <w:tcPr>
            <w:tcW w:w="2976" w:type="dxa"/>
            <w:shd w:val="clear" w:color="auto" w:fill="E6E6E6"/>
          </w:tcPr>
          <w:p w14:paraId="0D24C3F5" w14:textId="77777777" w:rsidR="0037387E" w:rsidRDefault="0037387E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</w:p>
          <w:p w14:paraId="567E5808" w14:textId="77777777" w:rsidR="00CF0B89" w:rsidRPr="00CF0B89" w:rsidRDefault="00CF0B89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  <w:r w:rsidRPr="00CF0B89">
              <w:rPr>
                <w:rFonts w:ascii="Trebuchet MS" w:hAnsi="Trebuchet MS"/>
                <w:b/>
                <w:sz w:val="26"/>
                <w:szCs w:val="26"/>
                <w:lang w:val="el-GR"/>
              </w:rPr>
              <w:t>ΘΗΛΥΚΑ</w:t>
            </w:r>
            <w:r w:rsidR="0037387E">
              <w:rPr>
                <w:rFonts w:ascii="Trebuchet MS" w:hAnsi="Trebuchet MS"/>
                <w:b/>
                <w:sz w:val="26"/>
                <w:szCs w:val="26"/>
                <w:lang w:val="el-GR"/>
              </w:rPr>
              <w:t xml:space="preserve"> (η)</w:t>
            </w:r>
          </w:p>
        </w:tc>
        <w:tc>
          <w:tcPr>
            <w:tcW w:w="3060" w:type="dxa"/>
            <w:shd w:val="clear" w:color="auto" w:fill="E6E6E6"/>
          </w:tcPr>
          <w:p w14:paraId="4804166E" w14:textId="77777777" w:rsidR="0037387E" w:rsidRDefault="0037387E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</w:p>
          <w:p w14:paraId="5FDD4689" w14:textId="77777777" w:rsidR="00CF0B89" w:rsidRPr="00CF0B89" w:rsidRDefault="00CF0B89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  <w:r w:rsidRPr="00CF0B89">
              <w:rPr>
                <w:rFonts w:ascii="Trebuchet MS" w:hAnsi="Trebuchet MS"/>
                <w:b/>
                <w:sz w:val="26"/>
                <w:szCs w:val="26"/>
                <w:lang w:val="el-GR"/>
              </w:rPr>
              <w:t>ΟΥΔΕΤΕΡΑ</w:t>
            </w:r>
            <w:r w:rsidR="0037387E">
              <w:rPr>
                <w:rFonts w:ascii="Trebuchet MS" w:hAnsi="Trebuchet MS"/>
                <w:b/>
                <w:sz w:val="26"/>
                <w:szCs w:val="26"/>
                <w:lang w:val="el-GR"/>
              </w:rPr>
              <w:t xml:space="preserve"> (το)</w:t>
            </w:r>
          </w:p>
        </w:tc>
      </w:tr>
      <w:tr w:rsidR="00CF0B89" w14:paraId="1A6ED35A" w14:textId="77777777" w:rsidTr="0037387E">
        <w:tc>
          <w:tcPr>
            <w:tcW w:w="2964" w:type="dxa"/>
          </w:tcPr>
          <w:p w14:paraId="49BD7B2F" w14:textId="468A5691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ο φούρνος</w:t>
            </w:r>
          </w:p>
        </w:tc>
        <w:tc>
          <w:tcPr>
            <w:tcW w:w="2976" w:type="dxa"/>
          </w:tcPr>
          <w:p w14:paraId="052B92B8" w14:textId="4989E3AE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η μυρωδιά </w:t>
            </w:r>
          </w:p>
        </w:tc>
        <w:tc>
          <w:tcPr>
            <w:tcW w:w="3060" w:type="dxa"/>
          </w:tcPr>
          <w:p w14:paraId="73A84BBF" w14:textId="28D8DA43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το κακάο</w:t>
            </w:r>
          </w:p>
        </w:tc>
      </w:tr>
      <w:tr w:rsidR="00CF0B89" w14:paraId="37D4E7D4" w14:textId="77777777" w:rsidTr="0037387E">
        <w:tc>
          <w:tcPr>
            <w:tcW w:w="2964" w:type="dxa"/>
          </w:tcPr>
          <w:p w14:paraId="28AEEC01" w14:textId="2144BA51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ο </w:t>
            </w:r>
            <w:r>
              <w:rPr>
                <w:rFonts w:ascii="Trebuchet MS" w:hAnsi="Trebuchet MS"/>
                <w:sz w:val="26"/>
                <w:szCs w:val="26"/>
              </w:rPr>
              <w:t>K</w:t>
            </w:r>
            <w:proofErr w:type="spellStart"/>
            <w:r>
              <w:rPr>
                <w:rFonts w:ascii="Trebuchet MS" w:hAnsi="Trebuchet MS"/>
                <w:sz w:val="26"/>
                <w:szCs w:val="26"/>
                <w:lang w:val="el-GR"/>
              </w:rPr>
              <w:t>ώστας</w:t>
            </w:r>
            <w:proofErr w:type="spellEnd"/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</w:p>
        </w:tc>
        <w:tc>
          <w:tcPr>
            <w:tcW w:w="2976" w:type="dxa"/>
          </w:tcPr>
          <w:p w14:paraId="59A0A0B4" w14:textId="0D4B063E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η μύτη</w:t>
            </w:r>
          </w:p>
        </w:tc>
        <w:tc>
          <w:tcPr>
            <w:tcW w:w="3060" w:type="dxa"/>
          </w:tcPr>
          <w:p w14:paraId="0241F807" w14:textId="064FA86E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το ντουλάπι</w:t>
            </w:r>
          </w:p>
        </w:tc>
      </w:tr>
      <w:tr w:rsidR="00CF0B89" w14:paraId="08280D05" w14:textId="77777777" w:rsidTr="0037387E">
        <w:tc>
          <w:tcPr>
            <w:tcW w:w="2964" w:type="dxa"/>
          </w:tcPr>
          <w:p w14:paraId="7DCE8E33" w14:textId="658F51FF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ο απόγονος</w:t>
            </w:r>
          </w:p>
        </w:tc>
        <w:tc>
          <w:tcPr>
            <w:tcW w:w="2976" w:type="dxa"/>
          </w:tcPr>
          <w:p w14:paraId="783237BB" w14:textId="0D7EF610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η κουζίνα</w:t>
            </w:r>
          </w:p>
        </w:tc>
        <w:tc>
          <w:tcPr>
            <w:tcW w:w="3060" w:type="dxa"/>
          </w:tcPr>
          <w:p w14:paraId="3990EEDB" w14:textId="0D015343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το κουστούμι</w:t>
            </w:r>
          </w:p>
        </w:tc>
      </w:tr>
      <w:tr w:rsidR="00CF0B89" w14:paraId="5362C89B" w14:textId="77777777" w:rsidTr="0037387E">
        <w:tc>
          <w:tcPr>
            <w:tcW w:w="2964" w:type="dxa"/>
          </w:tcPr>
          <w:p w14:paraId="03883AE8" w14:textId="7268D997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ο διάσημος </w:t>
            </w:r>
          </w:p>
        </w:tc>
        <w:tc>
          <w:tcPr>
            <w:tcW w:w="2976" w:type="dxa"/>
          </w:tcPr>
          <w:p w14:paraId="1C4891B4" w14:textId="64CFAACC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η ποδιά</w:t>
            </w:r>
          </w:p>
        </w:tc>
        <w:tc>
          <w:tcPr>
            <w:tcW w:w="3060" w:type="dxa"/>
          </w:tcPr>
          <w:p w14:paraId="270A5B71" w14:textId="3C6152AE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το γάλα</w:t>
            </w:r>
          </w:p>
        </w:tc>
      </w:tr>
      <w:tr w:rsidR="00CF0B89" w14:paraId="7F37AC8F" w14:textId="77777777" w:rsidTr="0037387E">
        <w:tc>
          <w:tcPr>
            <w:tcW w:w="2964" w:type="dxa"/>
          </w:tcPr>
          <w:p w14:paraId="0FB6B1E3" w14:textId="2C93FF15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ο κόσμος </w:t>
            </w:r>
          </w:p>
        </w:tc>
        <w:tc>
          <w:tcPr>
            <w:tcW w:w="2976" w:type="dxa"/>
          </w:tcPr>
          <w:p w14:paraId="6ED30131" w14:textId="5045150C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η κουτάλα</w:t>
            </w:r>
          </w:p>
        </w:tc>
        <w:tc>
          <w:tcPr>
            <w:tcW w:w="3060" w:type="dxa"/>
          </w:tcPr>
          <w:p w14:paraId="2FE1A9B1" w14:textId="4DE0402A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το βούτυρο</w:t>
            </w:r>
          </w:p>
        </w:tc>
      </w:tr>
      <w:tr w:rsidR="00CF0B89" w14:paraId="62269FD6" w14:textId="77777777" w:rsidTr="0037387E">
        <w:tc>
          <w:tcPr>
            <w:tcW w:w="2964" w:type="dxa"/>
          </w:tcPr>
          <w:p w14:paraId="15E3F22C" w14:textId="3D92F938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ο  άνω - κάτω</w:t>
            </w:r>
          </w:p>
        </w:tc>
        <w:tc>
          <w:tcPr>
            <w:tcW w:w="2976" w:type="dxa"/>
          </w:tcPr>
          <w:p w14:paraId="64CE3E26" w14:textId="469528F9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η κανέλα</w:t>
            </w:r>
          </w:p>
        </w:tc>
        <w:tc>
          <w:tcPr>
            <w:tcW w:w="3060" w:type="dxa"/>
          </w:tcPr>
          <w:p w14:paraId="57333289" w14:textId="1DAC31E8" w:rsidR="00CF0B89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το ψωμί</w:t>
            </w:r>
          </w:p>
        </w:tc>
      </w:tr>
      <w:tr w:rsidR="00C701E5" w14:paraId="3114D04E" w14:textId="77777777" w:rsidTr="0037387E">
        <w:tc>
          <w:tcPr>
            <w:tcW w:w="2964" w:type="dxa"/>
          </w:tcPr>
          <w:p w14:paraId="13EF72F1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64194FA1" w14:textId="0465C1A6" w:rsidR="00C701E5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η φιλία</w:t>
            </w:r>
          </w:p>
        </w:tc>
        <w:tc>
          <w:tcPr>
            <w:tcW w:w="3060" w:type="dxa"/>
          </w:tcPr>
          <w:p w14:paraId="3A10C9A7" w14:textId="1FB9A6AC" w:rsidR="00C701E5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το φλιτζάνι</w:t>
            </w:r>
          </w:p>
        </w:tc>
      </w:tr>
      <w:tr w:rsidR="00C701E5" w14:paraId="57C9379F" w14:textId="77777777" w:rsidTr="0037387E">
        <w:tc>
          <w:tcPr>
            <w:tcW w:w="2964" w:type="dxa"/>
          </w:tcPr>
          <w:p w14:paraId="43C7547B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5100D510" w14:textId="043E8E55" w:rsidR="00C701E5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η ζάχαρη</w:t>
            </w:r>
          </w:p>
        </w:tc>
        <w:tc>
          <w:tcPr>
            <w:tcW w:w="3060" w:type="dxa"/>
          </w:tcPr>
          <w:p w14:paraId="27FAB39C" w14:textId="2E1437F1" w:rsidR="00C701E5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το μπισκότο</w:t>
            </w:r>
          </w:p>
        </w:tc>
      </w:tr>
      <w:tr w:rsidR="00C701E5" w14:paraId="6C25F5D4" w14:textId="77777777" w:rsidTr="0037387E">
        <w:tc>
          <w:tcPr>
            <w:tcW w:w="2964" w:type="dxa"/>
          </w:tcPr>
          <w:p w14:paraId="682CE667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1D8FEFD6" w14:textId="61CAD1DD" w:rsidR="00C701E5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η χαρά</w:t>
            </w:r>
          </w:p>
        </w:tc>
        <w:tc>
          <w:tcPr>
            <w:tcW w:w="3060" w:type="dxa"/>
          </w:tcPr>
          <w:p w14:paraId="35F0A63B" w14:textId="43D76F00" w:rsidR="00C701E5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το τραγούδι</w:t>
            </w:r>
          </w:p>
        </w:tc>
      </w:tr>
      <w:tr w:rsidR="00C701E5" w14:paraId="5A1D9BD6" w14:textId="77777777" w:rsidTr="0037387E">
        <w:tc>
          <w:tcPr>
            <w:tcW w:w="2964" w:type="dxa"/>
          </w:tcPr>
          <w:p w14:paraId="0DA4E05B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093FC29A" w14:textId="791B864B" w:rsidR="00C701E5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η κρέμα</w:t>
            </w:r>
          </w:p>
        </w:tc>
        <w:tc>
          <w:tcPr>
            <w:tcW w:w="3060" w:type="dxa"/>
          </w:tcPr>
          <w:p w14:paraId="6E19429E" w14:textId="6B2BD310" w:rsidR="00C701E5" w:rsidRDefault="00675CB7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το κρεβάτι</w:t>
            </w:r>
          </w:p>
        </w:tc>
      </w:tr>
    </w:tbl>
    <w:p w14:paraId="1302E060" w14:textId="40A0D803" w:rsidR="00D327CF" w:rsidRDefault="00675CB7" w:rsidP="003F5B18">
      <w:pPr>
        <w:jc w:val="right"/>
        <w:rPr>
          <w:rFonts w:ascii="Trebuchet MS" w:hAnsi="Trebuchet MS"/>
          <w:sz w:val="26"/>
          <w:szCs w:val="26"/>
          <w:lang w:val="el-GR"/>
        </w:rPr>
      </w:pPr>
      <w:r>
        <w:rPr>
          <w:noProof/>
        </w:rPr>
        <w:pict w14:anchorId="0774778B">
          <v:rect id="_x0000_s1195" style="position:absolute;left:0;text-align:left;margin-left:464.55pt;margin-top:-675.8pt;width:.6pt;height:725.45pt;z-index:251657216;mso-position-horizontal-relative:text;mso-position-vertical-relative:text" stroked="f"/>
        </w:pict>
      </w:r>
    </w:p>
    <w:p w14:paraId="24E50E5D" w14:textId="67F5E655" w:rsidR="00D327CF" w:rsidRDefault="00675CB7" w:rsidP="00D327CF">
      <w:pPr>
        <w:jc w:val="center"/>
        <w:rPr>
          <w:rFonts w:ascii="Trebuchet MS" w:hAnsi="Trebuchet MS"/>
          <w:sz w:val="26"/>
          <w:szCs w:val="26"/>
          <w:lang w:val="el-GR"/>
        </w:rPr>
      </w:pPr>
      <w:r>
        <w:rPr>
          <w:rFonts w:asciiTheme="majorHAnsi" w:hAnsiTheme="majorHAnsi"/>
          <w:noProof/>
        </w:rPr>
        <w:lastRenderedPageBreak/>
        <w:pict w14:anchorId="33D0C1A9">
          <v:shape id="_x0000_s1034" type="#_x0000_t62" style="position:absolute;left:0;text-align:left;margin-left:25.2pt;margin-top:10.25pt;width:304.2pt;height:118.2pt;z-index:251653120" adj="25846,9146">
            <v:textbox>
              <w:txbxContent>
                <w:p w14:paraId="08476575" w14:textId="7EFF1BBB" w:rsidR="00921BF8" w:rsidRDefault="00921BF8">
                  <w:pP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l-GR"/>
                    </w:rPr>
                    <w:t xml:space="preserve">ΑΡΘΡΟ είναι η μικρή λέξη μπροστά από το ουσιαστικό. Στον πιο κάτω πίνακα όλα τα άρθρα είναι με </w:t>
                  </w:r>
                  <w:r w:rsidRPr="007A1BD9">
                    <w:rPr>
                      <w:rFonts w:ascii="Comic Sans MS" w:hAnsi="Comic Sans MS"/>
                      <w:b/>
                      <w:bCs/>
                      <w:color w:val="FF0000"/>
                      <w:sz w:val="36"/>
                      <w:szCs w:val="36"/>
                      <w:lang w:val="el-GR"/>
                    </w:rPr>
                    <w:t>κόκκινο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l-GR"/>
                    </w:rPr>
                    <w:t>.</w:t>
                  </w:r>
                </w:p>
                <w:p w14:paraId="27D512A0" w14:textId="114150F0" w:rsidR="00921BF8" w:rsidRPr="007A1BD9" w:rsidRDefault="00921BF8">
                  <w:pPr>
                    <w:rPr>
                      <w:rFonts w:ascii="Comic Sans MS" w:hAnsi="Comic Sans MS"/>
                      <w:b/>
                      <w:bCs/>
                      <w:color w:val="FF0000"/>
                      <w:sz w:val="36"/>
                      <w:szCs w:val="36"/>
                      <w:lang w:val="el-GR"/>
                    </w:rPr>
                  </w:pPr>
                </w:p>
              </w:txbxContent>
            </v:textbox>
            <o:callout v:ext="edit" minusx="t" minusy="t"/>
          </v:shape>
        </w:pict>
      </w:r>
      <w:r w:rsidR="007A1BD9">
        <w:rPr>
          <w:rFonts w:asciiTheme="majorHAnsi" w:hAnsiTheme="majorHAnsi"/>
          <w:noProof/>
        </w:rPr>
        <w:drawing>
          <wp:anchor distT="0" distB="0" distL="114300" distR="114300" simplePos="0" relativeHeight="251650048" behindDoc="0" locked="0" layoutInCell="1" allowOverlap="1" wp14:anchorId="1F9FDCBD" wp14:editId="2E0B33B7">
            <wp:simplePos x="0" y="0"/>
            <wp:positionH relativeFrom="column">
              <wp:posOffset>4937760</wp:posOffset>
            </wp:positionH>
            <wp:positionV relativeFrom="paragraph">
              <wp:posOffset>417195</wp:posOffset>
            </wp:positionV>
            <wp:extent cx="1254760" cy="1251585"/>
            <wp:effectExtent l="0" t="0" r="0" b="0"/>
            <wp:wrapSquare wrapText="bothSides"/>
            <wp:docPr id="1" name="4 - Εικόνα" descr="dog-in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in-schoo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D5807" w14:textId="0F76FBD5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62A7D472" w14:textId="5B8E10D9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74294333" w14:textId="6E03EAB8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275083F7" w14:textId="56E35C97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6B640018" w14:textId="7664807E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08A251A5" w14:textId="5622E1C2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133BBFDF" w14:textId="763C932B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0CE6CB91" w14:textId="0D1C1F5E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2757"/>
        <w:gridCol w:w="3055"/>
        <w:gridCol w:w="2693"/>
      </w:tblGrid>
      <w:tr w:rsidR="007A1BD9" w14:paraId="3D5B17A2" w14:textId="77777777" w:rsidTr="007A1BD9">
        <w:tc>
          <w:tcPr>
            <w:tcW w:w="2757" w:type="dxa"/>
          </w:tcPr>
          <w:p w14:paraId="3ED91E64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  <w:t>ΑΡΣΕΝΙΚΟ</w:t>
            </w:r>
          </w:p>
        </w:tc>
        <w:tc>
          <w:tcPr>
            <w:tcW w:w="3055" w:type="dxa"/>
          </w:tcPr>
          <w:p w14:paraId="2A6FB294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  <w:t>ΘΥΛΗΚΟ</w:t>
            </w:r>
          </w:p>
        </w:tc>
        <w:tc>
          <w:tcPr>
            <w:tcW w:w="2693" w:type="dxa"/>
          </w:tcPr>
          <w:p w14:paraId="1A229FD9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  <w:t>ΟΥΔΕΤΕΡΟ</w:t>
            </w:r>
          </w:p>
        </w:tc>
      </w:tr>
      <w:tr w:rsidR="007A1BD9" w14:paraId="159644AD" w14:textId="77777777" w:rsidTr="007A1BD9">
        <w:tc>
          <w:tcPr>
            <w:tcW w:w="2757" w:type="dxa"/>
          </w:tcPr>
          <w:p w14:paraId="6AA6667C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ο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πατέρας</w:t>
            </w:r>
          </w:p>
        </w:tc>
        <w:tc>
          <w:tcPr>
            <w:tcW w:w="3055" w:type="dxa"/>
          </w:tcPr>
          <w:p w14:paraId="0CB68B93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 xml:space="preserve">η 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>μητέρα</w:t>
            </w:r>
          </w:p>
        </w:tc>
        <w:tc>
          <w:tcPr>
            <w:tcW w:w="2693" w:type="dxa"/>
          </w:tcPr>
          <w:p w14:paraId="521548CA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παιδί</w:t>
            </w:r>
          </w:p>
        </w:tc>
      </w:tr>
      <w:tr w:rsidR="007A1BD9" w14:paraId="30EFC8B0" w14:textId="77777777" w:rsidTr="007A1BD9">
        <w:tc>
          <w:tcPr>
            <w:tcW w:w="2757" w:type="dxa"/>
          </w:tcPr>
          <w:p w14:paraId="40D56BC7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του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πατέρα</w:t>
            </w:r>
          </w:p>
        </w:tc>
        <w:tc>
          <w:tcPr>
            <w:tcW w:w="3055" w:type="dxa"/>
          </w:tcPr>
          <w:p w14:paraId="56947D58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της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μητέρας</w:t>
            </w:r>
          </w:p>
        </w:tc>
        <w:tc>
          <w:tcPr>
            <w:tcW w:w="2693" w:type="dxa"/>
          </w:tcPr>
          <w:p w14:paraId="199980D2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του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παιδιού</w:t>
            </w:r>
          </w:p>
        </w:tc>
      </w:tr>
      <w:tr w:rsidR="007A1BD9" w14:paraId="3B230218" w14:textId="77777777" w:rsidTr="007A1BD9">
        <w:tc>
          <w:tcPr>
            <w:tcW w:w="2757" w:type="dxa"/>
          </w:tcPr>
          <w:p w14:paraId="79F2DDF4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τον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πατέρα</w:t>
            </w:r>
          </w:p>
        </w:tc>
        <w:tc>
          <w:tcPr>
            <w:tcW w:w="3055" w:type="dxa"/>
          </w:tcPr>
          <w:p w14:paraId="7539C78F" w14:textId="719D8BBD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τη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μητέρα</w:t>
            </w:r>
          </w:p>
        </w:tc>
        <w:tc>
          <w:tcPr>
            <w:tcW w:w="2693" w:type="dxa"/>
          </w:tcPr>
          <w:p w14:paraId="44A9A4C5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παιδί</w:t>
            </w:r>
          </w:p>
        </w:tc>
      </w:tr>
      <w:tr w:rsidR="007A1BD9" w14:paraId="6BF0C2ED" w14:textId="77777777" w:rsidTr="007A1BD9">
        <w:tc>
          <w:tcPr>
            <w:tcW w:w="2757" w:type="dxa"/>
          </w:tcPr>
          <w:p w14:paraId="4914151B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 xml:space="preserve">οι 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>πατέρες</w:t>
            </w:r>
          </w:p>
        </w:tc>
        <w:tc>
          <w:tcPr>
            <w:tcW w:w="3055" w:type="dxa"/>
          </w:tcPr>
          <w:p w14:paraId="227A841A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 xml:space="preserve">οι 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>μητέρες</w:t>
            </w:r>
          </w:p>
        </w:tc>
        <w:tc>
          <w:tcPr>
            <w:tcW w:w="2693" w:type="dxa"/>
          </w:tcPr>
          <w:p w14:paraId="512AA45F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τα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παιδιά</w:t>
            </w:r>
          </w:p>
        </w:tc>
      </w:tr>
      <w:tr w:rsidR="007A1BD9" w14:paraId="573A5CFC" w14:textId="77777777" w:rsidTr="007A1BD9">
        <w:tc>
          <w:tcPr>
            <w:tcW w:w="2757" w:type="dxa"/>
          </w:tcPr>
          <w:p w14:paraId="0E72E5F4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 xml:space="preserve">των 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>πατέρων</w:t>
            </w:r>
          </w:p>
        </w:tc>
        <w:tc>
          <w:tcPr>
            <w:tcW w:w="3055" w:type="dxa"/>
          </w:tcPr>
          <w:p w14:paraId="68EC6BD3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των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μητέρων</w:t>
            </w:r>
          </w:p>
        </w:tc>
        <w:tc>
          <w:tcPr>
            <w:tcW w:w="2693" w:type="dxa"/>
          </w:tcPr>
          <w:p w14:paraId="50F1619B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των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παιδιών</w:t>
            </w:r>
          </w:p>
        </w:tc>
      </w:tr>
      <w:tr w:rsidR="007A1BD9" w14:paraId="2C9EA4E5" w14:textId="77777777" w:rsidTr="007A1BD9">
        <w:tc>
          <w:tcPr>
            <w:tcW w:w="2757" w:type="dxa"/>
          </w:tcPr>
          <w:p w14:paraId="750E1C0A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τους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πατέρες</w:t>
            </w:r>
          </w:p>
        </w:tc>
        <w:tc>
          <w:tcPr>
            <w:tcW w:w="3055" w:type="dxa"/>
          </w:tcPr>
          <w:p w14:paraId="3956AC6F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τις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μητέρες</w:t>
            </w:r>
          </w:p>
        </w:tc>
        <w:tc>
          <w:tcPr>
            <w:tcW w:w="2693" w:type="dxa"/>
          </w:tcPr>
          <w:p w14:paraId="4D220174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τα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παιδιά</w:t>
            </w:r>
          </w:p>
        </w:tc>
      </w:tr>
    </w:tbl>
    <w:p w14:paraId="0AEC1AA4" w14:textId="1EC6AF9E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3FD5B429" w14:textId="77777777" w:rsidR="007A1BD9" w:rsidRPr="007A1BD9" w:rsidRDefault="007A1BD9" w:rsidP="007A1BD9">
      <w:pPr>
        <w:tabs>
          <w:tab w:val="left" w:pos="3084"/>
        </w:tabs>
        <w:rPr>
          <w:rFonts w:ascii="Trebuchet MS" w:hAnsi="Trebuchet MS"/>
          <w:sz w:val="26"/>
          <w:szCs w:val="26"/>
          <w:lang w:val="el-GR"/>
        </w:rPr>
      </w:pPr>
      <w:r>
        <w:rPr>
          <w:rFonts w:ascii="Trebuchet MS" w:hAnsi="Trebuchet MS"/>
          <w:sz w:val="26"/>
          <w:szCs w:val="26"/>
          <w:lang w:val="el-GR"/>
        </w:rPr>
        <w:tab/>
      </w:r>
    </w:p>
    <w:p w14:paraId="474BF00D" w14:textId="6FF5F252" w:rsidR="007A1BD9" w:rsidRDefault="007A1BD9" w:rsidP="007A1BD9">
      <w:pPr>
        <w:tabs>
          <w:tab w:val="left" w:pos="3084"/>
        </w:tabs>
        <w:rPr>
          <w:rFonts w:ascii="Trebuchet MS" w:hAnsi="Trebuchet MS"/>
          <w:sz w:val="26"/>
          <w:szCs w:val="26"/>
          <w:lang w:val="el-GR"/>
        </w:rPr>
      </w:pPr>
    </w:p>
    <w:p w14:paraId="495E289A" w14:textId="3C487CAE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43E3E5CB" w14:textId="18F37AA2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4FB4632E" w14:textId="564DBCBE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7F4EA77A" w14:textId="077BE717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375D02E5" w14:textId="0644E51C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1C161574" w14:textId="1641B20C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715844F5" w14:textId="625A5999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7F3EEA8E" w14:textId="77777777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  <w:r w:rsidRPr="007A1BD9">
        <w:rPr>
          <w:rFonts w:ascii="Trebuchet MS" w:hAnsi="Trebuchet MS"/>
          <w:sz w:val="26"/>
          <w:szCs w:val="26"/>
          <w:lang w:val="el-GR"/>
        </w:rPr>
        <w:t>1.</w:t>
      </w:r>
      <w:r w:rsidRPr="007A1BD9">
        <w:rPr>
          <w:rFonts w:ascii="Trebuchet MS" w:hAnsi="Trebuchet MS"/>
          <w:sz w:val="26"/>
          <w:szCs w:val="26"/>
          <w:lang w:val="el-GR"/>
        </w:rPr>
        <w:tab/>
        <w:t>Να συμπληρώσεις το  κατάλληλο άρθρο:</w:t>
      </w:r>
    </w:p>
    <w:p w14:paraId="2BB947B1" w14:textId="2425DAFD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  <w:r w:rsidRPr="007A1BD9">
        <w:rPr>
          <w:rFonts w:ascii="Trebuchet MS" w:hAnsi="Trebuchet MS"/>
          <w:sz w:val="26"/>
          <w:szCs w:val="26"/>
          <w:lang w:val="el-GR"/>
        </w:rPr>
        <w:t xml:space="preserve">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189"/>
        <w:gridCol w:w="4174"/>
      </w:tblGrid>
      <w:tr w:rsidR="007A1BD9" w:rsidRPr="00675CB7" w14:paraId="6050F300" w14:textId="77777777" w:rsidTr="00727515">
        <w:trPr>
          <w:trHeight w:val="2703"/>
        </w:trPr>
        <w:tc>
          <w:tcPr>
            <w:tcW w:w="4189" w:type="dxa"/>
          </w:tcPr>
          <w:p w14:paraId="21A3317E" w14:textId="77E4646E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ο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βοσκός</w:t>
            </w:r>
          </w:p>
          <w:p w14:paraId="0CAE7177" w14:textId="16837BEE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 xml:space="preserve"> του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δέντρου</w:t>
            </w:r>
          </w:p>
          <w:p w14:paraId="1B4388AC" w14:textId="2617CB75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των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ειδήσεων</w:t>
            </w:r>
          </w:p>
          <w:p w14:paraId="08DEE8EF" w14:textId="1C017968" w:rsidR="007A1BD9" w:rsidRPr="007A1BD9" w:rsidRDefault="00675CB7" w:rsidP="00680A40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οι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μέρες</w:t>
            </w:r>
          </w:p>
          <w:p w14:paraId="6A9AC002" w14:textId="59DDEE72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τους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ποταμούς</w:t>
            </w:r>
          </w:p>
          <w:p w14:paraId="4DC50CDA" w14:textId="174E6DB8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της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θείας</w:t>
            </w:r>
          </w:p>
          <w:p w14:paraId="1B8AF844" w14:textId="14C7104A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της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τσάντας</w:t>
            </w:r>
          </w:p>
          <w:p w14:paraId="3D62FFDA" w14:textId="1A8FA560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η / την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κλωστή</w:t>
            </w:r>
          </w:p>
          <w:p w14:paraId="427629A9" w14:textId="3180AA6F" w:rsid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της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μέλισσας</w:t>
            </w:r>
          </w:p>
          <w:p w14:paraId="0F69B3D9" w14:textId="4A291DD9" w:rsid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4174" w:type="dxa"/>
          </w:tcPr>
          <w:p w14:paraId="197F871D" w14:textId="21898E8E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του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ξιφία</w:t>
            </w:r>
          </w:p>
          <w:p w14:paraId="4C6F34C2" w14:textId="23CD90FD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 xml:space="preserve">το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άλογο</w:t>
            </w:r>
          </w:p>
          <w:p w14:paraId="6147CC6B" w14:textId="26FD0FB8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οι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κύκνοι</w:t>
            </w:r>
          </w:p>
          <w:p w14:paraId="1A7A0BD3" w14:textId="7E4BF142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οι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βουτιές</w:t>
            </w:r>
          </w:p>
          <w:p w14:paraId="57246728" w14:textId="45C26E22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των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γιατρών</w:t>
            </w:r>
          </w:p>
          <w:p w14:paraId="2A964AA4" w14:textId="550B8EEF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 xml:space="preserve">οι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γείτονες</w:t>
            </w:r>
          </w:p>
          <w:p w14:paraId="62BA38A3" w14:textId="3130C26F" w:rsidR="007A1BD9" w:rsidRP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οι / τις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βιτρίνες</w:t>
            </w:r>
          </w:p>
          <w:p w14:paraId="025C8B2B" w14:textId="642212AC" w:rsid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των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γιατρών</w:t>
            </w:r>
          </w:p>
          <w:p w14:paraId="65253AE3" w14:textId="492F21F9" w:rsidR="007A1BD9" w:rsidRDefault="00675CB7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680A40">
              <w:rPr>
                <w:rFonts w:ascii="Trebuchet MS" w:hAnsi="Trebuchet MS"/>
                <w:color w:val="FF0000"/>
                <w:sz w:val="26"/>
                <w:szCs w:val="26"/>
                <w:lang w:val="el-GR"/>
              </w:rPr>
              <w:t>οι</w:t>
            </w:r>
            <w:r>
              <w:rPr>
                <w:rFonts w:ascii="Trebuchet MS" w:hAnsi="Trebuchet MS"/>
                <w:sz w:val="26"/>
                <w:szCs w:val="26"/>
                <w:lang w:val="el-GR"/>
              </w:rPr>
              <w:t xml:space="preserve"> ουρανοί</w:t>
            </w:r>
          </w:p>
        </w:tc>
      </w:tr>
    </w:tbl>
    <w:p w14:paraId="5B4EE14B" w14:textId="7C25DBB9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1F15C17B" w14:textId="0C31859B" w:rsidR="00727515" w:rsidRPr="00727515" w:rsidRDefault="003F5B18" w:rsidP="00727515">
      <w:pPr>
        <w:rPr>
          <w:rFonts w:ascii="Trebuchet MS" w:hAnsi="Trebuchet MS"/>
          <w:sz w:val="26"/>
          <w:szCs w:val="26"/>
          <w:lang w:val="el-GR"/>
        </w:rPr>
      </w:pPr>
      <w:r>
        <w:rPr>
          <w:rFonts w:ascii="Trebuchet MS" w:hAnsi="Trebuchet MS"/>
          <w:sz w:val="26"/>
          <w:szCs w:val="26"/>
          <w:lang w:val="el-GR"/>
        </w:rPr>
        <w:t>2</w:t>
      </w:r>
      <w:r w:rsidR="00727515" w:rsidRPr="00727515">
        <w:rPr>
          <w:rFonts w:ascii="Trebuchet MS" w:hAnsi="Trebuchet MS"/>
          <w:sz w:val="26"/>
          <w:szCs w:val="26"/>
          <w:lang w:val="el-GR"/>
        </w:rPr>
        <w:t>.</w:t>
      </w:r>
      <w:r w:rsidR="00727515" w:rsidRPr="00727515">
        <w:rPr>
          <w:rFonts w:ascii="Trebuchet MS" w:hAnsi="Trebuchet MS"/>
          <w:sz w:val="26"/>
          <w:szCs w:val="26"/>
          <w:lang w:val="el-GR"/>
        </w:rPr>
        <w:tab/>
        <w:t xml:space="preserve">Να γράψεις τα παρακάτω ουσιαστικά στον Πληθυντικό αριθμό: </w:t>
      </w:r>
    </w:p>
    <w:p w14:paraId="1ED9B729" w14:textId="77777777" w:rsid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</w:p>
    <w:p w14:paraId="20AC477B" w14:textId="26A69CC1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η μέλισσα</w:t>
      </w:r>
      <w:r w:rsidRPr="00727515">
        <w:rPr>
          <w:rFonts w:ascii="Trebuchet MS" w:hAnsi="Trebuchet MS"/>
          <w:sz w:val="26"/>
          <w:szCs w:val="26"/>
          <w:lang w:val="el-GR"/>
        </w:rPr>
        <w:tab/>
      </w:r>
      <w:r w:rsidR="00680A40">
        <w:rPr>
          <w:rFonts w:ascii="Trebuchet MS" w:hAnsi="Trebuchet MS"/>
          <w:sz w:val="26"/>
          <w:szCs w:val="26"/>
          <w:lang w:val="el-GR"/>
        </w:rPr>
        <w:t xml:space="preserve">-  οι μέλισσες </w:t>
      </w:r>
    </w:p>
    <w:p w14:paraId="0C3EEB37" w14:textId="6174D866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η τάξη</w:t>
      </w:r>
      <w:r w:rsidR="00DD3CC7">
        <w:rPr>
          <w:rFonts w:ascii="Trebuchet MS" w:hAnsi="Trebuchet MS"/>
          <w:sz w:val="26"/>
          <w:szCs w:val="26"/>
          <w:lang w:val="el-GR"/>
        </w:rPr>
        <w:t xml:space="preserve">      </w:t>
      </w:r>
      <w:r w:rsidR="00680A40">
        <w:rPr>
          <w:rFonts w:ascii="Trebuchet MS" w:hAnsi="Trebuchet MS"/>
          <w:sz w:val="26"/>
          <w:szCs w:val="26"/>
          <w:lang w:val="el-GR"/>
        </w:rPr>
        <w:t>-  οι τάξεις</w:t>
      </w:r>
    </w:p>
    <w:p w14:paraId="64D252ED" w14:textId="28EFDEAD" w:rsidR="00727515" w:rsidRPr="00727515" w:rsidRDefault="00DD3CC7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>
        <w:rPr>
          <w:rFonts w:ascii="Trebuchet MS" w:hAnsi="Trebuchet MS"/>
          <w:sz w:val="26"/>
          <w:szCs w:val="26"/>
          <w:lang w:val="el-GR"/>
        </w:rPr>
        <w:t xml:space="preserve">   </w:t>
      </w:r>
      <w:r w:rsidR="00727515" w:rsidRPr="00727515">
        <w:rPr>
          <w:rFonts w:ascii="Trebuchet MS" w:hAnsi="Trebuchet MS"/>
          <w:sz w:val="26"/>
          <w:szCs w:val="26"/>
          <w:lang w:val="el-GR"/>
        </w:rPr>
        <w:t>η αλεπού</w:t>
      </w:r>
      <w:r>
        <w:rPr>
          <w:rFonts w:ascii="Trebuchet MS" w:hAnsi="Trebuchet MS"/>
          <w:sz w:val="26"/>
          <w:szCs w:val="26"/>
          <w:lang w:val="el-GR"/>
        </w:rPr>
        <w:t xml:space="preserve">    </w:t>
      </w:r>
      <w:r w:rsidR="00680A40">
        <w:rPr>
          <w:rFonts w:ascii="Trebuchet MS" w:hAnsi="Trebuchet MS"/>
          <w:sz w:val="26"/>
          <w:szCs w:val="26"/>
          <w:lang w:val="el-GR"/>
        </w:rPr>
        <w:t xml:space="preserve">-  οι αλεπούδες </w:t>
      </w:r>
    </w:p>
    <w:p w14:paraId="026F043F" w14:textId="18CB7A56" w:rsidR="00680A40" w:rsidRPr="00727515" w:rsidRDefault="00DD3CC7" w:rsidP="00680A40">
      <w:pPr>
        <w:jc w:val="center"/>
        <w:rPr>
          <w:rFonts w:ascii="Trebuchet MS" w:hAnsi="Trebuchet MS"/>
          <w:sz w:val="26"/>
          <w:szCs w:val="26"/>
          <w:lang w:val="el-GR"/>
        </w:rPr>
      </w:pPr>
      <w:r>
        <w:rPr>
          <w:rFonts w:ascii="Trebuchet MS" w:hAnsi="Trebuchet MS"/>
          <w:sz w:val="26"/>
          <w:szCs w:val="26"/>
          <w:lang w:val="el-GR"/>
        </w:rPr>
        <w:t xml:space="preserve">   </w:t>
      </w:r>
      <w:r w:rsidR="00727515" w:rsidRPr="00727515">
        <w:rPr>
          <w:rFonts w:ascii="Trebuchet MS" w:hAnsi="Trebuchet MS"/>
          <w:sz w:val="26"/>
          <w:szCs w:val="26"/>
          <w:lang w:val="el-GR"/>
        </w:rPr>
        <w:t>ο παππο</w:t>
      </w:r>
      <w:r>
        <w:rPr>
          <w:rFonts w:ascii="Trebuchet MS" w:hAnsi="Trebuchet MS"/>
          <w:sz w:val="26"/>
          <w:szCs w:val="26"/>
          <w:lang w:val="el-GR"/>
        </w:rPr>
        <w:t xml:space="preserve">ύς     </w:t>
      </w:r>
      <w:r w:rsidR="00680A40">
        <w:rPr>
          <w:rFonts w:ascii="Trebuchet MS" w:hAnsi="Trebuchet MS"/>
          <w:sz w:val="26"/>
          <w:szCs w:val="26"/>
          <w:lang w:val="el-GR"/>
        </w:rPr>
        <w:t>-  οι  παππούδες</w:t>
      </w:r>
    </w:p>
    <w:p w14:paraId="4BBAC021" w14:textId="758D6CC9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 xml:space="preserve">το γεγονός </w:t>
      </w:r>
      <w:r w:rsidRPr="00727515">
        <w:rPr>
          <w:rFonts w:ascii="Trebuchet MS" w:hAnsi="Trebuchet MS"/>
          <w:sz w:val="26"/>
          <w:szCs w:val="26"/>
          <w:lang w:val="el-GR"/>
        </w:rPr>
        <w:tab/>
      </w:r>
      <w:r w:rsidR="00DD3CC7">
        <w:rPr>
          <w:rFonts w:ascii="Trebuchet MS" w:hAnsi="Trebuchet MS"/>
          <w:sz w:val="26"/>
          <w:szCs w:val="26"/>
          <w:lang w:val="el-GR"/>
        </w:rPr>
        <w:t xml:space="preserve">   </w:t>
      </w:r>
      <w:r w:rsidR="00680A40">
        <w:rPr>
          <w:rFonts w:ascii="Trebuchet MS" w:hAnsi="Trebuchet MS"/>
          <w:sz w:val="26"/>
          <w:szCs w:val="26"/>
          <w:lang w:val="el-GR"/>
        </w:rPr>
        <w:t>-  τα γεγονότα</w:t>
      </w:r>
    </w:p>
    <w:p w14:paraId="56698CBA" w14:textId="56B82F70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 xml:space="preserve">ο χασάπης  </w:t>
      </w:r>
      <w:r w:rsidRPr="00727515">
        <w:rPr>
          <w:rFonts w:ascii="Trebuchet MS" w:hAnsi="Trebuchet MS"/>
          <w:sz w:val="26"/>
          <w:szCs w:val="26"/>
          <w:lang w:val="el-GR"/>
        </w:rPr>
        <w:tab/>
      </w:r>
      <w:r w:rsidR="00DD3CC7">
        <w:rPr>
          <w:rFonts w:ascii="Trebuchet MS" w:hAnsi="Trebuchet MS"/>
          <w:sz w:val="26"/>
          <w:szCs w:val="26"/>
          <w:lang w:val="el-GR"/>
        </w:rPr>
        <w:t xml:space="preserve">   </w:t>
      </w:r>
      <w:r w:rsidR="00680A40">
        <w:rPr>
          <w:rFonts w:ascii="Trebuchet MS" w:hAnsi="Trebuchet MS"/>
          <w:sz w:val="26"/>
          <w:szCs w:val="26"/>
          <w:lang w:val="el-GR"/>
        </w:rPr>
        <w:t xml:space="preserve">- οι χασάπηδες </w:t>
      </w:r>
    </w:p>
    <w:p w14:paraId="2A489423" w14:textId="059D2F14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το ψάρι</w:t>
      </w:r>
      <w:r w:rsidRPr="00727515">
        <w:rPr>
          <w:rFonts w:ascii="Trebuchet MS" w:hAnsi="Trebuchet MS"/>
          <w:sz w:val="26"/>
          <w:szCs w:val="26"/>
          <w:lang w:val="el-GR"/>
        </w:rPr>
        <w:tab/>
      </w:r>
      <w:r w:rsidR="00680A40">
        <w:rPr>
          <w:rFonts w:ascii="Trebuchet MS" w:hAnsi="Trebuchet MS"/>
          <w:sz w:val="26"/>
          <w:szCs w:val="26"/>
          <w:lang w:val="el-GR"/>
        </w:rPr>
        <w:t>-   τα ψάρια</w:t>
      </w:r>
    </w:p>
    <w:p w14:paraId="3D67D104" w14:textId="000F6D63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ο επιβάτης</w:t>
      </w:r>
      <w:r w:rsidRPr="00727515">
        <w:rPr>
          <w:rFonts w:ascii="Trebuchet MS" w:hAnsi="Trebuchet MS"/>
          <w:sz w:val="26"/>
          <w:szCs w:val="26"/>
          <w:lang w:val="el-GR"/>
        </w:rPr>
        <w:tab/>
      </w:r>
      <w:r w:rsidR="00DD3CC7">
        <w:rPr>
          <w:rFonts w:ascii="Trebuchet MS" w:hAnsi="Trebuchet MS"/>
          <w:sz w:val="26"/>
          <w:szCs w:val="26"/>
          <w:lang w:val="el-GR"/>
        </w:rPr>
        <w:t xml:space="preserve">  </w:t>
      </w:r>
      <w:r w:rsidR="00680A40">
        <w:rPr>
          <w:rFonts w:ascii="Trebuchet MS" w:hAnsi="Trebuchet MS"/>
          <w:sz w:val="26"/>
          <w:szCs w:val="26"/>
          <w:lang w:val="el-GR"/>
        </w:rPr>
        <w:t>-  οι επιβάτες</w:t>
      </w:r>
    </w:p>
    <w:p w14:paraId="52CA592C" w14:textId="4DCD91EE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ο γιατρός</w:t>
      </w:r>
      <w:r w:rsidRPr="00727515">
        <w:rPr>
          <w:rFonts w:ascii="Trebuchet MS" w:hAnsi="Trebuchet MS"/>
          <w:sz w:val="26"/>
          <w:szCs w:val="26"/>
          <w:lang w:val="el-GR"/>
        </w:rPr>
        <w:tab/>
      </w:r>
      <w:r w:rsidR="00DD3CC7">
        <w:rPr>
          <w:rFonts w:ascii="Trebuchet MS" w:hAnsi="Trebuchet MS"/>
          <w:sz w:val="26"/>
          <w:szCs w:val="26"/>
          <w:lang w:val="el-GR"/>
        </w:rPr>
        <w:t xml:space="preserve"> </w:t>
      </w:r>
      <w:r w:rsidR="00680A40">
        <w:rPr>
          <w:rFonts w:ascii="Trebuchet MS" w:hAnsi="Trebuchet MS"/>
          <w:sz w:val="26"/>
          <w:szCs w:val="26"/>
          <w:lang w:val="el-GR"/>
        </w:rPr>
        <w:t>-   οι γιατροί</w:t>
      </w:r>
    </w:p>
    <w:p w14:paraId="37CBDB34" w14:textId="0FAC3E91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το δάκρυ</w:t>
      </w:r>
      <w:r w:rsidRPr="00727515">
        <w:rPr>
          <w:rFonts w:ascii="Trebuchet MS" w:hAnsi="Trebuchet MS"/>
          <w:sz w:val="26"/>
          <w:szCs w:val="26"/>
          <w:lang w:val="el-GR"/>
        </w:rPr>
        <w:tab/>
      </w:r>
      <w:r w:rsidR="00DD3CC7">
        <w:rPr>
          <w:rFonts w:ascii="Trebuchet MS" w:hAnsi="Trebuchet MS"/>
          <w:sz w:val="26"/>
          <w:szCs w:val="26"/>
          <w:lang w:val="el-GR"/>
        </w:rPr>
        <w:t xml:space="preserve"> </w:t>
      </w:r>
      <w:r w:rsidR="00680A40">
        <w:rPr>
          <w:rFonts w:ascii="Trebuchet MS" w:hAnsi="Trebuchet MS"/>
          <w:sz w:val="26"/>
          <w:szCs w:val="26"/>
          <w:lang w:val="el-GR"/>
        </w:rPr>
        <w:t>-   τα δάκρυα</w:t>
      </w:r>
    </w:p>
    <w:p w14:paraId="22A53B26" w14:textId="3C73EC2A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το πρόβλημ</w:t>
      </w:r>
      <w:r>
        <w:rPr>
          <w:rFonts w:ascii="Trebuchet MS" w:hAnsi="Trebuchet MS"/>
          <w:sz w:val="26"/>
          <w:szCs w:val="26"/>
          <w:lang w:val="el-GR"/>
        </w:rPr>
        <w:t xml:space="preserve">α </w:t>
      </w:r>
      <w:r w:rsidR="00680A40">
        <w:rPr>
          <w:rFonts w:ascii="Trebuchet MS" w:hAnsi="Trebuchet MS"/>
          <w:sz w:val="26"/>
          <w:szCs w:val="26"/>
          <w:lang w:val="el-GR"/>
        </w:rPr>
        <w:t xml:space="preserve"> </w:t>
      </w:r>
      <w:r w:rsidR="00DD3CC7">
        <w:rPr>
          <w:rFonts w:ascii="Trebuchet MS" w:hAnsi="Trebuchet MS"/>
          <w:sz w:val="26"/>
          <w:szCs w:val="26"/>
          <w:lang w:val="el-GR"/>
        </w:rPr>
        <w:t xml:space="preserve">   </w:t>
      </w:r>
      <w:r w:rsidR="00680A40">
        <w:rPr>
          <w:rFonts w:ascii="Trebuchet MS" w:hAnsi="Trebuchet MS"/>
          <w:sz w:val="26"/>
          <w:szCs w:val="26"/>
          <w:lang w:val="el-GR"/>
        </w:rPr>
        <w:t xml:space="preserve">  -  τα προβλήματα</w:t>
      </w:r>
    </w:p>
    <w:p w14:paraId="1D058D21" w14:textId="7903FFBB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16CF7534" w14:textId="28700297" w:rsidR="00D711C7" w:rsidRPr="00D711C7" w:rsidRDefault="003F5B18" w:rsidP="00D711C7">
      <w:pPr>
        <w:rPr>
          <w:rFonts w:ascii="Trebuchet MS" w:hAnsi="Trebuchet MS"/>
          <w:b/>
          <w:bCs/>
          <w:sz w:val="26"/>
          <w:szCs w:val="26"/>
          <w:lang w:val="el-GR"/>
        </w:rPr>
      </w:pPr>
      <w:r>
        <w:rPr>
          <w:rFonts w:ascii="Trebuchet MS" w:hAnsi="Trebuchet MS"/>
          <w:b/>
          <w:bCs/>
          <w:sz w:val="26"/>
          <w:szCs w:val="26"/>
          <w:lang w:val="el-GR"/>
        </w:rPr>
        <w:lastRenderedPageBreak/>
        <w:t>3</w:t>
      </w:r>
      <w:r w:rsidR="00D711C7" w:rsidRPr="00D711C7">
        <w:rPr>
          <w:rFonts w:ascii="Trebuchet MS" w:hAnsi="Trebuchet MS"/>
          <w:b/>
          <w:bCs/>
          <w:sz w:val="26"/>
          <w:szCs w:val="26"/>
          <w:lang w:val="el-GR"/>
        </w:rPr>
        <w:t>. Βάζω το σωστό άρθρο μπροστά από κάθε ουσιαστικό.</w:t>
      </w:r>
    </w:p>
    <w:p w14:paraId="2FD00B6E" w14:textId="77777777" w:rsidR="00D711C7" w:rsidRPr="00D711C7" w:rsidRDefault="00675CB7" w:rsidP="00D711C7">
      <w:pPr>
        <w:rPr>
          <w:rFonts w:ascii="Trebuchet MS" w:hAnsi="Trebuchet MS"/>
          <w:b/>
          <w:bCs/>
          <w:sz w:val="26"/>
          <w:szCs w:val="26"/>
          <w:lang w:val="el-GR"/>
        </w:rPr>
      </w:pPr>
      <w:r>
        <w:rPr>
          <w:rFonts w:ascii="Trebuchet MS" w:hAnsi="Trebuchet MS"/>
          <w:sz w:val="26"/>
          <w:szCs w:val="26"/>
        </w:rPr>
        <w:pict w14:anchorId="7986B6B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16.95pt;width:7in;height:225pt;z-index:251654144" strokecolor="white">
            <v:textbox style="mso-next-textbox:#_x0000_s103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86"/>
                    <w:gridCol w:w="1886"/>
                    <w:gridCol w:w="2006"/>
                    <w:gridCol w:w="2127"/>
                    <w:gridCol w:w="1842"/>
                  </w:tblGrid>
                  <w:tr w:rsidR="00921BF8" w14:paraId="504E39B4" w14:textId="77777777" w:rsidTr="00DD3CC7">
                    <w:tc>
                      <w:tcPr>
                        <w:tcW w:w="1886" w:type="dxa"/>
                      </w:tcPr>
                      <w:p w14:paraId="4AF7558A" w14:textId="5052B01D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 xml:space="preserve">οι   τσάντες </w:t>
                        </w:r>
                      </w:p>
                    </w:tc>
                    <w:tc>
                      <w:tcPr>
                        <w:tcW w:w="1886" w:type="dxa"/>
                      </w:tcPr>
                      <w:p w14:paraId="0D99744A" w14:textId="6DDB896E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  <w:t xml:space="preserve">τα    βιβλία </w:t>
                        </w:r>
                      </w:p>
                    </w:tc>
                    <w:tc>
                      <w:tcPr>
                        <w:tcW w:w="2006" w:type="dxa"/>
                      </w:tcPr>
                      <w:p w14:paraId="530EF69A" w14:textId="5CDDD1AB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0070C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0070C0"/>
                            <w:sz w:val="28"/>
                            <w:lang w:val="el-GR"/>
                          </w:rPr>
                          <w:t>οι   δάσκαλοι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001742DF" w14:textId="4C3E4A07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 xml:space="preserve">οι   τάξεις 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176D1F15" w14:textId="0FF87C37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 xml:space="preserve">η    αυλή </w:t>
                        </w:r>
                      </w:p>
                    </w:tc>
                  </w:tr>
                  <w:tr w:rsidR="00921BF8" w14:paraId="0A7CFFA0" w14:textId="77777777" w:rsidTr="00DD3CC7">
                    <w:tc>
                      <w:tcPr>
                        <w:tcW w:w="1886" w:type="dxa"/>
                      </w:tcPr>
                      <w:p w14:paraId="6408840D" w14:textId="0FF159FF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  <w:t>τα    μολύβια</w:t>
                        </w:r>
                      </w:p>
                    </w:tc>
                    <w:tc>
                      <w:tcPr>
                        <w:tcW w:w="1886" w:type="dxa"/>
                      </w:tcPr>
                      <w:p w14:paraId="35BED04C" w14:textId="2793D549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 xml:space="preserve">οι  πινακίδες </w:t>
                        </w:r>
                      </w:p>
                    </w:tc>
                    <w:tc>
                      <w:tcPr>
                        <w:tcW w:w="2006" w:type="dxa"/>
                      </w:tcPr>
                      <w:p w14:paraId="7449CAD3" w14:textId="17F814AE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 xml:space="preserve">οι  σημαίες 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4DF6EAFA" w14:textId="21ECE86B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0070C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0070C0"/>
                            <w:sz w:val="28"/>
                            <w:lang w:val="el-GR"/>
                          </w:rPr>
                          <w:t xml:space="preserve">οι   μαθητές 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14A14912" w14:textId="5B5D94C3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  <w:t>το  γήπεδο</w:t>
                        </w:r>
                      </w:p>
                    </w:tc>
                  </w:tr>
                  <w:tr w:rsidR="00921BF8" w14:paraId="3157A61D" w14:textId="77777777" w:rsidTr="00DD3CC7">
                    <w:tc>
                      <w:tcPr>
                        <w:tcW w:w="1886" w:type="dxa"/>
                      </w:tcPr>
                      <w:p w14:paraId="7867468F" w14:textId="76B064B1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0070C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0070C0"/>
                            <w:sz w:val="28"/>
                            <w:lang w:val="el-GR"/>
                          </w:rPr>
                          <w:t>οι  διάδρομοι</w:t>
                        </w:r>
                      </w:p>
                    </w:tc>
                    <w:tc>
                      <w:tcPr>
                        <w:tcW w:w="1886" w:type="dxa"/>
                      </w:tcPr>
                      <w:p w14:paraId="2D0AC6F3" w14:textId="59C6FA3C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 xml:space="preserve">οι  δασκάλες  </w:t>
                        </w:r>
                      </w:p>
                    </w:tc>
                    <w:tc>
                      <w:tcPr>
                        <w:tcW w:w="2006" w:type="dxa"/>
                      </w:tcPr>
                      <w:p w14:paraId="117F1A71" w14:textId="0FA6DE21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>η βιβλιοθήκη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4262370" w14:textId="2CA80923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>η διευθύντρια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562A56FA" w14:textId="73F8D7DA" w:rsidR="00921BF8" w:rsidRPr="00DD3CC7" w:rsidRDefault="00675CB7">
                        <w:pPr>
                          <w:spacing w:line="480" w:lineRule="auto"/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</w:pPr>
                        <w:r w:rsidRPr="00DD3CC7"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  <w:t>το   κυλικείο</w:t>
                        </w:r>
                      </w:p>
                    </w:tc>
                  </w:tr>
                </w:tbl>
                <w:p w14:paraId="0A8C7297" w14:textId="77777777" w:rsidR="00921BF8" w:rsidRDefault="00921BF8" w:rsidP="00D711C7">
                  <w:pPr>
                    <w:rPr>
                      <w:lang w:val="el-GR"/>
                    </w:rPr>
                  </w:pPr>
                </w:p>
                <w:p w14:paraId="4914CC58" w14:textId="77777777" w:rsidR="00921BF8" w:rsidRDefault="00921BF8" w:rsidP="00D711C7">
                  <w:pPr>
                    <w:rPr>
                      <w:rFonts w:ascii="Comic Sans MS" w:hAnsi="Comic Sans MS"/>
                      <w:sz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lang w:val="el-GR"/>
                    </w:rPr>
                    <w:sym w:font="Wingdings" w:char="F021"/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Χρωματίζω τα πιο πάνω ουσιαστικά με το κατάλληλο χρώμα: </w:t>
                  </w:r>
                </w:p>
                <w:p w14:paraId="3DF01C5E" w14:textId="77777777" w:rsidR="00921BF8" w:rsidRDefault="00921BF8" w:rsidP="00D711C7">
                  <w:pPr>
                    <w:rPr>
                      <w:rFonts w:ascii="Comic Sans MS" w:hAnsi="Comic Sans MS"/>
                      <w:sz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lang w:val="el-GR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iCs/>
                      <w:sz w:val="28"/>
                      <w:u w:val="single"/>
                      <w:lang w:val="el-GR"/>
                    </w:rPr>
                    <w:t xml:space="preserve">Κόκκινα </w:t>
                  </w:r>
                  <w:r>
                    <w:rPr>
                      <w:rFonts w:ascii="Comic Sans MS" w:hAnsi="Comic Sans MS"/>
                      <w:i/>
                      <w:iCs/>
                      <w:sz w:val="28"/>
                      <w:lang w:val="el-GR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>τα  θηλυκά ουσιαστικά</w:t>
                  </w:r>
                </w:p>
                <w:p w14:paraId="3F7D182B" w14:textId="77777777" w:rsidR="00921BF8" w:rsidRDefault="00921BF8" w:rsidP="00D711C7">
                  <w:pPr>
                    <w:rPr>
                      <w:rFonts w:ascii="Comic Sans MS" w:hAnsi="Comic Sans MS"/>
                      <w:sz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lang w:val="el-GR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iCs/>
                      <w:sz w:val="28"/>
                      <w:u w:val="single"/>
                      <w:lang w:val="el-GR"/>
                    </w:rPr>
                    <w:t xml:space="preserve">Πράσινα </w:t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τα ουδέτερα ουσιαστικά</w:t>
                  </w:r>
                </w:p>
                <w:p w14:paraId="3D14F12E" w14:textId="77777777" w:rsidR="00921BF8" w:rsidRDefault="00921BF8" w:rsidP="00D711C7">
                  <w:pPr>
                    <w:rPr>
                      <w:rFonts w:ascii="Comic Sans MS" w:hAnsi="Comic Sans MS"/>
                      <w:sz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lang w:val="el-GR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iCs/>
                      <w:sz w:val="28"/>
                      <w:u w:val="single"/>
                      <w:lang w:val="el-GR"/>
                    </w:rPr>
                    <w:t>Μπλε</w:t>
                  </w:r>
                  <w:r>
                    <w:rPr>
                      <w:rFonts w:ascii="Comic Sans MS" w:hAnsi="Comic Sans MS"/>
                      <w:i/>
                      <w:iCs/>
                      <w:sz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τα αρσενικά ουσιαστικά</w:t>
                  </w:r>
                </w:p>
              </w:txbxContent>
            </v:textbox>
          </v:shape>
        </w:pict>
      </w:r>
    </w:p>
    <w:p w14:paraId="5B5355FF" w14:textId="77777777" w:rsidR="00D711C7" w:rsidRPr="00D711C7" w:rsidRDefault="00D711C7" w:rsidP="00D711C7">
      <w:pPr>
        <w:rPr>
          <w:rFonts w:ascii="Trebuchet MS" w:hAnsi="Trebuchet MS"/>
          <w:b/>
          <w:bCs/>
          <w:sz w:val="26"/>
          <w:szCs w:val="26"/>
          <w:lang w:val="el-GR"/>
        </w:rPr>
      </w:pPr>
    </w:p>
    <w:p w14:paraId="27170C14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3A371915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6ECA0ED9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58A87AF7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5282315E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67ACC29B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69B29DE1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045FBE52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681513BF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0BA37CED" w14:textId="05626711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19FC5137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7FC45889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2A856A65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5B4F6A73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10B39BBE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556A72F5" w14:textId="77777777" w:rsidR="00D711C7" w:rsidRPr="00D711C7" w:rsidRDefault="00D711C7" w:rsidP="00D711C7">
      <w:pPr>
        <w:rPr>
          <w:rFonts w:ascii="Trebuchet MS" w:hAnsi="Trebuchet MS"/>
          <w:b/>
          <w:bCs/>
          <w:sz w:val="26"/>
          <w:szCs w:val="26"/>
          <w:lang w:val="el-GR"/>
        </w:rPr>
      </w:pPr>
    </w:p>
    <w:p w14:paraId="6FC8FDEA" w14:textId="29D4AAE0" w:rsidR="00D711C7" w:rsidRPr="00D711C7" w:rsidRDefault="00D711C7" w:rsidP="00D711C7">
      <w:pPr>
        <w:rPr>
          <w:rFonts w:ascii="Trebuchet MS" w:hAnsi="Trebuchet MS"/>
          <w:b/>
          <w:bCs/>
          <w:sz w:val="26"/>
          <w:szCs w:val="26"/>
          <w:lang w:val="el-GR"/>
        </w:rPr>
      </w:pPr>
      <w:r w:rsidRPr="00D711C7">
        <w:rPr>
          <w:rFonts w:ascii="Trebuchet MS" w:hAnsi="Trebuchet MS"/>
          <w:b/>
          <w:bCs/>
          <w:sz w:val="26"/>
          <w:szCs w:val="26"/>
          <w:lang w:val="el-GR"/>
        </w:rPr>
        <w:t xml:space="preserve"> </w:t>
      </w:r>
      <w:r w:rsidR="003F5B18">
        <w:rPr>
          <w:rFonts w:ascii="Trebuchet MS" w:hAnsi="Trebuchet MS"/>
          <w:b/>
          <w:bCs/>
          <w:sz w:val="26"/>
          <w:szCs w:val="26"/>
          <w:lang w:val="el-GR"/>
        </w:rPr>
        <w:t>4</w:t>
      </w:r>
      <w:r w:rsidRPr="00D711C7">
        <w:rPr>
          <w:rFonts w:ascii="Trebuchet MS" w:hAnsi="Trebuchet MS"/>
          <w:b/>
          <w:bCs/>
          <w:sz w:val="26"/>
          <w:szCs w:val="26"/>
          <w:lang w:val="el-GR"/>
        </w:rPr>
        <w:t>.  Από τον ενικό στον πληθυντικό και αντίστροφα</w:t>
      </w:r>
    </w:p>
    <w:p w14:paraId="0CC1DCD7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0441EE10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  </w:t>
      </w:r>
      <w:r w:rsidRPr="00D711C7">
        <w:rPr>
          <w:rFonts w:ascii="Trebuchet MS" w:hAnsi="Trebuchet MS"/>
          <w:sz w:val="26"/>
          <w:szCs w:val="26"/>
          <w:lang w:val="el-GR"/>
        </w:rPr>
        <w:sym w:font="Wingdings" w:char="F021"/>
      </w:r>
      <w:r w:rsidRPr="00D711C7">
        <w:rPr>
          <w:rFonts w:ascii="Trebuchet MS" w:hAnsi="Trebuchet MS"/>
          <w:sz w:val="26"/>
          <w:szCs w:val="26"/>
          <w:lang w:val="el-GR"/>
        </w:rPr>
        <w:t xml:space="preserve">  Ο  μαθητής  φύλαξε τα βιβλία του στη βιβλιοθήκη του σπιτιού  του.</w:t>
      </w:r>
    </w:p>
    <w:p w14:paraId="70569A00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455EE910" w14:textId="3F7F0953" w:rsidR="00D711C7" w:rsidRPr="00921BF8" w:rsidRDefault="00D711C7" w:rsidP="00D711C7">
      <w:pPr>
        <w:rPr>
          <w:rFonts w:ascii="Trebuchet MS" w:hAnsi="Trebuchet MS"/>
          <w:sz w:val="26"/>
          <w:szCs w:val="26"/>
          <w:u w:val="single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</w:t>
      </w:r>
      <w:r w:rsidR="00921BF8">
        <w:rPr>
          <w:rFonts w:ascii="Trebuchet MS" w:hAnsi="Trebuchet MS"/>
          <w:sz w:val="26"/>
          <w:szCs w:val="26"/>
          <w:lang w:val="el-GR"/>
        </w:rPr>
        <w:t xml:space="preserve">      </w:t>
      </w:r>
      <w:r w:rsidR="00921BF8" w:rsidRPr="00921BF8">
        <w:rPr>
          <w:rFonts w:ascii="Trebuchet MS" w:hAnsi="Trebuchet MS"/>
          <w:sz w:val="26"/>
          <w:szCs w:val="26"/>
          <w:u w:val="single"/>
          <w:lang w:val="el-GR"/>
        </w:rPr>
        <w:t>Οι μαθητές φύλαξαν τα βιβλία τους στις βιβλιοθήκες των σπιτιών τους.</w:t>
      </w:r>
    </w:p>
    <w:p w14:paraId="651FD66A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117184EA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   </w:t>
      </w:r>
      <w:r w:rsidRPr="00D711C7">
        <w:rPr>
          <w:rFonts w:ascii="Trebuchet MS" w:hAnsi="Trebuchet MS"/>
          <w:sz w:val="26"/>
          <w:szCs w:val="26"/>
          <w:lang w:val="el-GR"/>
        </w:rPr>
        <w:sym w:font="Wingdings" w:char="F021"/>
      </w:r>
      <w:r w:rsidRPr="00D711C7">
        <w:rPr>
          <w:rFonts w:ascii="Trebuchet MS" w:hAnsi="Trebuchet MS"/>
          <w:sz w:val="26"/>
          <w:szCs w:val="26"/>
          <w:lang w:val="el-GR"/>
        </w:rPr>
        <w:t xml:space="preserve"> Η  δασκάλα  άρχισε να αδειάζει την τάξη. </w:t>
      </w:r>
    </w:p>
    <w:p w14:paraId="4B04C7C5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1170A457" w14:textId="380D2187" w:rsidR="00D711C7" w:rsidRPr="00921BF8" w:rsidRDefault="00D711C7" w:rsidP="00D711C7">
      <w:pPr>
        <w:rPr>
          <w:rFonts w:ascii="Trebuchet MS" w:hAnsi="Trebuchet MS"/>
          <w:sz w:val="26"/>
          <w:szCs w:val="26"/>
          <w:u w:val="single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</w:t>
      </w:r>
      <w:r w:rsidR="00921BF8">
        <w:rPr>
          <w:rFonts w:ascii="Trebuchet MS" w:hAnsi="Trebuchet MS"/>
          <w:sz w:val="26"/>
          <w:szCs w:val="26"/>
          <w:lang w:val="el-GR"/>
        </w:rPr>
        <w:t xml:space="preserve">        </w:t>
      </w:r>
      <w:r w:rsidR="00921BF8" w:rsidRPr="00921BF8">
        <w:rPr>
          <w:rFonts w:ascii="Trebuchet MS" w:hAnsi="Trebuchet MS"/>
          <w:sz w:val="26"/>
          <w:szCs w:val="26"/>
          <w:u w:val="single"/>
          <w:lang w:val="el-GR"/>
        </w:rPr>
        <w:t>Οι δασκάλες άρχισαν να αδειάζουν τις τάξεις.</w:t>
      </w:r>
    </w:p>
    <w:p w14:paraId="295D53EE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7C699F62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  </w:t>
      </w:r>
      <w:r w:rsidRPr="00D711C7">
        <w:rPr>
          <w:rFonts w:ascii="Trebuchet MS" w:hAnsi="Trebuchet MS"/>
          <w:sz w:val="26"/>
          <w:szCs w:val="26"/>
          <w:lang w:val="el-GR"/>
        </w:rPr>
        <w:sym w:font="Wingdings" w:char="F021"/>
      </w:r>
      <w:r w:rsidRPr="00D711C7">
        <w:rPr>
          <w:rFonts w:ascii="Trebuchet MS" w:hAnsi="Trebuchet MS"/>
          <w:sz w:val="26"/>
          <w:szCs w:val="26"/>
          <w:lang w:val="el-GR"/>
        </w:rPr>
        <w:t xml:space="preserve">  Τα  παιδιά ετοιμάζονται για την τελική τους  γιορτή.</w:t>
      </w:r>
    </w:p>
    <w:p w14:paraId="7B146F34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2976937C" w14:textId="6F690AC7" w:rsidR="007A1BD9" w:rsidRPr="007A1BD9" w:rsidRDefault="00D711C7" w:rsidP="00D711C7">
      <w:pPr>
        <w:rPr>
          <w:rFonts w:ascii="Trebuchet MS" w:hAnsi="Trebuchet MS"/>
          <w:sz w:val="26"/>
          <w:szCs w:val="26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</w:t>
      </w:r>
      <w:r w:rsidR="00921BF8">
        <w:rPr>
          <w:rFonts w:ascii="Trebuchet MS" w:hAnsi="Trebuchet MS"/>
          <w:sz w:val="26"/>
          <w:szCs w:val="26"/>
          <w:lang w:val="el-GR"/>
        </w:rPr>
        <w:t xml:space="preserve">        </w:t>
      </w:r>
      <w:r w:rsidR="00921BF8" w:rsidRPr="00921BF8">
        <w:rPr>
          <w:rFonts w:ascii="Trebuchet MS" w:hAnsi="Trebuchet MS"/>
          <w:sz w:val="26"/>
          <w:szCs w:val="26"/>
          <w:u w:val="single"/>
          <w:lang w:val="el-GR"/>
        </w:rPr>
        <w:t>Το παιδί ετοιμάζεται για τ</w:t>
      </w:r>
      <w:r w:rsidR="0014245C">
        <w:rPr>
          <w:rFonts w:ascii="Trebuchet MS" w:hAnsi="Trebuchet MS"/>
          <w:sz w:val="26"/>
          <w:szCs w:val="26"/>
          <w:u w:val="single"/>
          <w:lang w:val="el-GR"/>
        </w:rPr>
        <w:t>ην τελική του γιορτή.</w:t>
      </w:r>
    </w:p>
    <w:p w14:paraId="2B11551B" w14:textId="069DA625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68FB8F3D" w14:textId="7C60C5EC" w:rsidR="00D711C7" w:rsidRDefault="00675CB7" w:rsidP="007A1BD9">
      <w:pPr>
        <w:rPr>
          <w:rFonts w:ascii="Trebuchet MS" w:hAnsi="Trebuchet MS"/>
          <w:sz w:val="26"/>
          <w:szCs w:val="26"/>
          <w:lang w:val="el-GR"/>
        </w:rPr>
      </w:pPr>
      <w:r>
        <w:rPr>
          <w:rFonts w:ascii="Trebuchet MS" w:hAnsi="Trebuchet MS"/>
          <w:noProof/>
          <w:sz w:val="26"/>
          <w:szCs w:val="26"/>
          <w:lang w:val="el-GR"/>
        </w:rPr>
        <w:pict w14:anchorId="2795F5FB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00" type="#_x0000_t63" style="position:absolute;margin-left:127.2pt;margin-top:1.1pt;width:376.8pt;height:106.8pt;z-index:251659264" adj="-2640,9202" fillcolor="white [3212]" strokecolor="#ffc000" strokeweight="3pt">
            <v:shadow on="t" type="perspective" color="#4e6128 [1606]" opacity=".5" offset="1pt" offset2="-1pt"/>
            <v:textbox>
              <w:txbxContent>
                <w:p w14:paraId="0EE218E8" w14:textId="7E4D23DB" w:rsidR="00921BF8" w:rsidRPr="00503830" w:rsidRDefault="00921BF8" w:rsidP="005038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Κλίνε τα πιο κάτω ουσιαστικά στην Ονομαστική , Γενική και Αιτιατική πτώση. </w:t>
                  </w:r>
                </w:p>
              </w:txbxContent>
            </v:textbox>
            <o:callout v:ext="edit" minusx="t" minusy="t"/>
          </v:shape>
        </w:pict>
      </w:r>
    </w:p>
    <w:p w14:paraId="73BEFBFD" w14:textId="1BB7FC8F" w:rsidR="00D711C7" w:rsidRDefault="00503830" w:rsidP="007A1BD9">
      <w:pPr>
        <w:rPr>
          <w:rFonts w:ascii="Trebuchet MS" w:hAnsi="Trebuchet MS"/>
          <w:sz w:val="26"/>
          <w:szCs w:val="26"/>
          <w:lang w:val="el-GR"/>
        </w:rPr>
      </w:pPr>
      <w:r w:rsidRPr="005211B5">
        <w:rPr>
          <w:rFonts w:asciiTheme="majorHAnsi" w:hAnsiTheme="majorHAnsi"/>
          <w:b/>
          <w:noProof/>
        </w:rPr>
        <w:drawing>
          <wp:anchor distT="0" distB="0" distL="114300" distR="114300" simplePos="0" relativeHeight="251652096" behindDoc="0" locked="0" layoutInCell="1" allowOverlap="1" wp14:anchorId="360ED104" wp14:editId="6B069AAB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157605" cy="1988820"/>
            <wp:effectExtent l="0" t="0" r="4445" b="0"/>
            <wp:wrapSquare wrapText="bothSides"/>
            <wp:docPr id="10" name="1 - Εικόνα" descr="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82BFCD" w14:textId="075B65AE" w:rsidR="00D711C7" w:rsidRDefault="00675CB7" w:rsidP="007A1BD9">
      <w:pPr>
        <w:rPr>
          <w:rFonts w:ascii="Trebuchet MS" w:hAnsi="Trebuchet MS"/>
          <w:sz w:val="26"/>
          <w:szCs w:val="26"/>
          <w:lang w:val="el-GR"/>
        </w:rPr>
      </w:pPr>
      <w:r>
        <w:rPr>
          <w:noProof/>
        </w:rPr>
        <w:pict w14:anchorId="2F6D18C1">
          <v:shape id="Speech Bubble: Oval 11" o:spid="_x0000_s1198" type="#_x0000_t63" style="position:absolute;margin-left:168.6pt;margin-top:640.8pt;width:381.6pt;height:103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" adj="-3006,21252" fillcolor="white [3201]" strokecolor="#9bbb59 [3206]" strokeweight="2pt">
            <v:textbox>
              <w:txbxContent>
                <w:p w14:paraId="08422393" w14:textId="77777777" w:rsidR="00921BF8" w:rsidRDefault="00921BF8" w:rsidP="0050383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Όνομα:...............................................................</w:t>
                  </w:r>
                  <w:proofErr w:type="gramEnd"/>
                </w:p>
                <w:p w14:paraId="6C5B6D4E" w14:textId="77777777" w:rsidR="00921BF8" w:rsidRPr="00CC470D" w:rsidRDefault="00921BF8" w:rsidP="0050383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Ημερ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:............................</w:t>
                  </w:r>
                  <w:proofErr w:type="gramEnd"/>
                </w:p>
              </w:txbxContent>
            </v:textbox>
          </v:shape>
        </w:pict>
      </w:r>
    </w:p>
    <w:p w14:paraId="0DF695C0" w14:textId="47DBA940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50F8CAD0" w14:textId="32C8A3B5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563D27AD" w14:textId="0327F849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2F6CB33B" w14:textId="499C5541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31121CE3" w14:textId="4A9D7752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7908CF52" w14:textId="6206708D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2C18C37D" w14:textId="4D106C53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0A1884CC" w14:textId="69AB3503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681DA90D" w14:textId="512374CC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58448D1A" w14:textId="77777777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60F56F29" w14:textId="7DC3F0E7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60FDB9F7" w14:textId="77777777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8080"/>
      </w:tblGrid>
      <w:tr w:rsidR="00503830" w:rsidRPr="00503830" w14:paraId="36FA8B12" w14:textId="77777777" w:rsidTr="00921BF8">
        <w:tc>
          <w:tcPr>
            <w:tcW w:w="2126" w:type="dxa"/>
          </w:tcPr>
          <w:p w14:paraId="1C25A6A2" w14:textId="77777777" w:rsidR="00503830" w:rsidRPr="00503830" w:rsidRDefault="00503830" w:rsidP="00503830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ΠΤΩΣΗ</w:t>
            </w:r>
          </w:p>
        </w:tc>
        <w:tc>
          <w:tcPr>
            <w:tcW w:w="8080" w:type="dxa"/>
          </w:tcPr>
          <w:p w14:paraId="6B765DD4" w14:textId="08C941D3" w:rsidR="00503830" w:rsidRPr="00503830" w:rsidRDefault="00503830" w:rsidP="00503830">
            <w:pPr>
              <w:jc w:val="center"/>
              <w:rPr>
                <w:rFonts w:ascii="Cambria" w:hAnsi="Cambria"/>
                <w:color w:val="00B05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50"/>
                <w:sz w:val="28"/>
                <w:szCs w:val="28"/>
                <w:lang w:val="el-GR"/>
              </w:rPr>
              <w:t>ΑΡΣΕΝΙΚΑ</w:t>
            </w:r>
          </w:p>
        </w:tc>
      </w:tr>
      <w:tr w:rsidR="00503830" w:rsidRPr="00503830" w14:paraId="64170411" w14:textId="77777777" w:rsidTr="00921BF8">
        <w:tc>
          <w:tcPr>
            <w:tcW w:w="2126" w:type="dxa"/>
          </w:tcPr>
          <w:p w14:paraId="44B61186" w14:textId="77777777" w:rsidR="00503830" w:rsidRPr="00503830" w:rsidRDefault="00503830" w:rsidP="00503830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</w:p>
        </w:tc>
        <w:tc>
          <w:tcPr>
            <w:tcW w:w="8080" w:type="dxa"/>
          </w:tcPr>
          <w:p w14:paraId="17CB0F4F" w14:textId="214FEA34" w:rsidR="00503830" w:rsidRPr="00503830" w:rsidRDefault="00675CB7" w:rsidP="00503830">
            <w:pPr>
              <w:jc w:val="center"/>
              <w:rPr>
                <w:rFonts w:ascii="Cambria" w:hAnsi="Cambria"/>
                <w:lang w:val="el-GR"/>
              </w:rPr>
            </w:pPr>
            <w:r>
              <w:rPr>
                <w:rFonts w:ascii="Times New Roman" w:hAnsi="Times New Roman"/>
                <w:noProof/>
              </w:rPr>
              <w:pict w14:anchorId="7AB55ABC">
                <v:line id="Straight Connector 8" o:spid="_x0000_s1201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119.3pt,16pt" to="119.9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" strokecolor="#4a7ebb"/>
              </w:pict>
            </w:r>
            <w:r w:rsidR="00503830" w:rsidRPr="00503830">
              <w:rPr>
                <w:rFonts w:ascii="Cambria" w:hAnsi="Cambria"/>
                <w:lang w:val="el-GR"/>
              </w:rPr>
              <w:t>ΕΝΙΚΟΣ ΑΡΙΘΜΟΣ</w:t>
            </w:r>
          </w:p>
        </w:tc>
      </w:tr>
      <w:tr w:rsidR="00503830" w:rsidRPr="00675CB7" w14:paraId="37EF2822" w14:textId="77777777" w:rsidTr="00921BF8">
        <w:tc>
          <w:tcPr>
            <w:tcW w:w="2126" w:type="dxa"/>
          </w:tcPr>
          <w:p w14:paraId="6203ED1F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>Ονομαστική</w:t>
            </w:r>
          </w:p>
        </w:tc>
        <w:tc>
          <w:tcPr>
            <w:tcW w:w="8080" w:type="dxa"/>
          </w:tcPr>
          <w:p w14:paraId="4BAC9C25" w14:textId="073B3986" w:rsidR="00503830" w:rsidRPr="00503830" w:rsidRDefault="00675CB7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30B57CE">
                <v:line id="Straight Connector 7" o:spid="_x0000_s1202" style="position:absolute;z-index:251660288;visibility:visible;mso-wrap-style:square;mso-wrap-distance-left:9pt;mso-wrap-distance-top:0;mso-wrap-distance-right:9pt;mso-wrap-distance-bottom:0;mso-position-horizontal-relative:text;mso-position-vertical-relative:text" from="275.3pt,.25pt" to="275.3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" strokecolor="#4a7ebb"/>
              </w:pict>
            </w: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ο</w:t>
            </w:r>
            <w:r>
              <w:rPr>
                <w:rFonts w:ascii="Cambria" w:hAnsi="Cambria"/>
                <w:sz w:val="28"/>
                <w:szCs w:val="28"/>
                <w:lang w:val="el-GR"/>
              </w:rPr>
              <w:t xml:space="preserve">       </w:t>
            </w: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  <w:lang w:val="el-GR"/>
              </w:rPr>
              <w:t xml:space="preserve">   μαθητής </w:t>
            </w: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             </w:t>
            </w:r>
            <w:r>
              <w:rPr>
                <w:rFonts w:ascii="Cambria" w:hAnsi="Cambria"/>
                <w:sz w:val="28"/>
                <w:szCs w:val="28"/>
                <w:lang w:val="el-GR"/>
              </w:rPr>
              <w:t xml:space="preserve">  </w:t>
            </w: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ο  </w:t>
            </w:r>
            <w:r>
              <w:rPr>
                <w:rFonts w:ascii="Cambria" w:hAnsi="Cambria"/>
                <w:sz w:val="28"/>
                <w:szCs w:val="28"/>
                <w:lang w:val="el-GR"/>
              </w:rPr>
              <w:t xml:space="preserve">       φίλος </w:t>
            </w: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                 </w:t>
            </w:r>
            <w:r>
              <w:rPr>
                <w:rFonts w:ascii="Cambria" w:hAnsi="Cambria"/>
                <w:sz w:val="28"/>
                <w:szCs w:val="28"/>
                <w:lang w:val="el-GR"/>
              </w:rPr>
              <w:t xml:space="preserve">        </w:t>
            </w: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 ο </w:t>
            </w:r>
            <w:r>
              <w:rPr>
                <w:rFonts w:ascii="Cambria" w:hAnsi="Cambria"/>
                <w:sz w:val="28"/>
                <w:szCs w:val="28"/>
                <w:lang w:val="el-GR"/>
              </w:rPr>
              <w:t xml:space="preserve">      </w:t>
            </w: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ουρανός </w:t>
            </w:r>
          </w:p>
        </w:tc>
      </w:tr>
      <w:tr w:rsidR="00503830" w:rsidRPr="00675CB7" w14:paraId="3F9C6000" w14:textId="77777777" w:rsidTr="00921BF8">
        <w:tc>
          <w:tcPr>
            <w:tcW w:w="2126" w:type="dxa"/>
          </w:tcPr>
          <w:p w14:paraId="6CE38162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>Γενική</w:t>
            </w:r>
          </w:p>
        </w:tc>
        <w:tc>
          <w:tcPr>
            <w:tcW w:w="8080" w:type="dxa"/>
          </w:tcPr>
          <w:p w14:paraId="6EE76F0E" w14:textId="68DCB273" w:rsidR="00503830" w:rsidRPr="00503830" w:rsidRDefault="00675CB7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του</w:t>
            </w:r>
            <w:r>
              <w:rPr>
                <w:rFonts w:ascii="Cambria" w:hAnsi="Cambria"/>
                <w:sz w:val="28"/>
                <w:szCs w:val="28"/>
                <w:lang w:val="el-GR"/>
              </w:rPr>
              <w:t xml:space="preserve">     μαθητή                   του    φίλου                          του   ουρανού</w:t>
            </w:r>
          </w:p>
        </w:tc>
      </w:tr>
      <w:tr w:rsidR="00503830" w:rsidRPr="00675CB7" w14:paraId="533631D5" w14:textId="77777777" w:rsidTr="00921BF8">
        <w:tc>
          <w:tcPr>
            <w:tcW w:w="2126" w:type="dxa"/>
          </w:tcPr>
          <w:p w14:paraId="6D1BB9D6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>Αιτιατική</w:t>
            </w:r>
          </w:p>
        </w:tc>
        <w:tc>
          <w:tcPr>
            <w:tcW w:w="8080" w:type="dxa"/>
          </w:tcPr>
          <w:p w14:paraId="5BB53EC7" w14:textId="0C646A27" w:rsidR="00503830" w:rsidRPr="00503830" w:rsidRDefault="00675CB7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τον</w:t>
            </w:r>
            <w:r>
              <w:rPr>
                <w:rFonts w:ascii="Cambria" w:hAnsi="Cambria"/>
                <w:sz w:val="28"/>
                <w:szCs w:val="28"/>
                <w:lang w:val="el-GR"/>
              </w:rPr>
              <w:t xml:space="preserve">     μαθητή                   τον      φίλο                           τον   ουρανό</w:t>
            </w:r>
          </w:p>
        </w:tc>
      </w:tr>
      <w:tr w:rsidR="00503830" w:rsidRPr="00503830" w14:paraId="2A3B8574" w14:textId="77777777" w:rsidTr="00921BF8">
        <w:tc>
          <w:tcPr>
            <w:tcW w:w="2126" w:type="dxa"/>
          </w:tcPr>
          <w:p w14:paraId="6122948A" w14:textId="77777777" w:rsidR="00503830" w:rsidRPr="00503830" w:rsidRDefault="00503830" w:rsidP="00503830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</w:p>
        </w:tc>
        <w:tc>
          <w:tcPr>
            <w:tcW w:w="8080" w:type="dxa"/>
          </w:tcPr>
          <w:p w14:paraId="06A95C03" w14:textId="77777777" w:rsidR="00503830" w:rsidRPr="00503830" w:rsidRDefault="00503830" w:rsidP="00503830">
            <w:pPr>
              <w:jc w:val="center"/>
              <w:rPr>
                <w:rFonts w:ascii="Cambria" w:hAnsi="Cambria"/>
                <w:lang w:val="el-GR"/>
              </w:rPr>
            </w:pPr>
            <w:r w:rsidRPr="00503830">
              <w:rPr>
                <w:rFonts w:ascii="Cambria" w:hAnsi="Cambria"/>
                <w:lang w:val="el-GR"/>
              </w:rPr>
              <w:t>ΠΛΗΘΥΝΤΙΚΟΣ ΑΡΙΘΜΟΣ</w:t>
            </w:r>
          </w:p>
        </w:tc>
      </w:tr>
      <w:tr w:rsidR="00503830" w:rsidRPr="00675CB7" w14:paraId="0C308CF4" w14:textId="77777777" w:rsidTr="00921BF8">
        <w:tc>
          <w:tcPr>
            <w:tcW w:w="2126" w:type="dxa"/>
          </w:tcPr>
          <w:p w14:paraId="487B8CFB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>Ονομαστική</w:t>
            </w:r>
          </w:p>
        </w:tc>
        <w:tc>
          <w:tcPr>
            <w:tcW w:w="8080" w:type="dxa"/>
          </w:tcPr>
          <w:p w14:paraId="46DC4ADB" w14:textId="38211F8F" w:rsidR="00503830" w:rsidRPr="00503830" w:rsidRDefault="00675CB7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οι</w:t>
            </w:r>
            <w:r>
              <w:rPr>
                <w:rFonts w:ascii="Cambria" w:hAnsi="Cambria"/>
                <w:sz w:val="28"/>
                <w:szCs w:val="28"/>
                <w:lang w:val="el-GR"/>
              </w:rPr>
              <w:t xml:space="preserve">        μαθητές                   οι       φίλοι                         οι       ουρανοί</w:t>
            </w:r>
          </w:p>
        </w:tc>
      </w:tr>
      <w:tr w:rsidR="00503830" w:rsidRPr="00675CB7" w14:paraId="40DFCD60" w14:textId="77777777" w:rsidTr="00921BF8">
        <w:tc>
          <w:tcPr>
            <w:tcW w:w="2126" w:type="dxa"/>
          </w:tcPr>
          <w:p w14:paraId="3D9C1481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>Γενική</w:t>
            </w:r>
          </w:p>
        </w:tc>
        <w:tc>
          <w:tcPr>
            <w:tcW w:w="8080" w:type="dxa"/>
          </w:tcPr>
          <w:p w14:paraId="27CB649E" w14:textId="45911BA0" w:rsidR="00503830" w:rsidRPr="00503830" w:rsidRDefault="00675CB7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των</w:t>
            </w:r>
            <w:r>
              <w:rPr>
                <w:rFonts w:ascii="Cambria" w:hAnsi="Cambria"/>
                <w:sz w:val="28"/>
                <w:szCs w:val="28"/>
                <w:lang w:val="el-GR"/>
              </w:rPr>
              <w:t xml:space="preserve">    μαθητών                των     φίλων                      των    ουρανών</w:t>
            </w:r>
          </w:p>
        </w:tc>
      </w:tr>
      <w:tr w:rsidR="00503830" w:rsidRPr="00675CB7" w14:paraId="2AF53648" w14:textId="77777777" w:rsidTr="00921BF8">
        <w:tc>
          <w:tcPr>
            <w:tcW w:w="2126" w:type="dxa"/>
          </w:tcPr>
          <w:p w14:paraId="64D6BCC1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 xml:space="preserve"> Αιτιατική</w:t>
            </w:r>
          </w:p>
        </w:tc>
        <w:tc>
          <w:tcPr>
            <w:tcW w:w="8080" w:type="dxa"/>
          </w:tcPr>
          <w:p w14:paraId="1D143300" w14:textId="55375E97" w:rsidR="00503830" w:rsidRPr="00503830" w:rsidRDefault="00675CB7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>
              <w:rPr>
                <w:rFonts w:ascii="Cambria" w:hAnsi="Cambria"/>
                <w:sz w:val="28"/>
                <w:szCs w:val="28"/>
                <w:lang w:val="el-GR"/>
              </w:rPr>
              <w:t>τους   μαθητές                τους     φίλους                     τους   ουρανούς</w:t>
            </w:r>
          </w:p>
        </w:tc>
      </w:tr>
    </w:tbl>
    <w:p w14:paraId="68C07B94" w14:textId="14D8A922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56DD2AE8" w14:textId="7F49B8D2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4A443ECF" w14:textId="77777777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8080"/>
      </w:tblGrid>
      <w:tr w:rsidR="00503830" w14:paraId="30546193" w14:textId="77777777" w:rsidTr="00921BF8">
        <w:tc>
          <w:tcPr>
            <w:tcW w:w="2126" w:type="dxa"/>
          </w:tcPr>
          <w:p w14:paraId="434BBEC1" w14:textId="77777777" w:rsidR="00503830" w:rsidRDefault="00503830" w:rsidP="00921BF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ΠΤΩΣΗ</w:t>
            </w:r>
          </w:p>
        </w:tc>
        <w:tc>
          <w:tcPr>
            <w:tcW w:w="8080" w:type="dxa"/>
          </w:tcPr>
          <w:p w14:paraId="4BE1CBCD" w14:textId="11245E11" w:rsidR="00503830" w:rsidRPr="00503830" w:rsidRDefault="00503830" w:rsidP="00921BF8">
            <w:pPr>
              <w:jc w:val="center"/>
              <w:rPr>
                <w:rFonts w:asciiTheme="majorHAnsi" w:hAnsiTheme="majorHAnsi"/>
                <w:color w:val="00B050"/>
                <w:sz w:val="28"/>
                <w:szCs w:val="28"/>
                <w:lang w:val="el-GR"/>
              </w:rPr>
            </w:pPr>
            <w:r w:rsidRPr="00503830">
              <w:rPr>
                <w:rFonts w:asciiTheme="majorHAnsi" w:hAnsiTheme="majorHAnsi"/>
                <w:color w:val="00B050"/>
                <w:sz w:val="28"/>
                <w:szCs w:val="28"/>
              </w:rPr>
              <w:t>ΘΗΛΥΚ</w:t>
            </w:r>
            <w:r w:rsidRPr="00503830">
              <w:rPr>
                <w:rFonts w:asciiTheme="majorHAnsi" w:hAnsiTheme="majorHAnsi"/>
                <w:color w:val="00B050"/>
                <w:sz w:val="28"/>
                <w:szCs w:val="28"/>
                <w:lang w:val="el-GR"/>
              </w:rPr>
              <w:t>Α</w:t>
            </w:r>
          </w:p>
        </w:tc>
      </w:tr>
      <w:tr w:rsidR="00503830" w14:paraId="37F94E2A" w14:textId="77777777" w:rsidTr="00921BF8">
        <w:tc>
          <w:tcPr>
            <w:tcW w:w="2126" w:type="dxa"/>
          </w:tcPr>
          <w:p w14:paraId="302FFFAC" w14:textId="77777777" w:rsidR="00503830" w:rsidRDefault="00503830" w:rsidP="00921BF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80" w:type="dxa"/>
          </w:tcPr>
          <w:p w14:paraId="3C7036F6" w14:textId="0557E3CB" w:rsidR="00503830" w:rsidRPr="001549F8" w:rsidRDefault="00675CB7" w:rsidP="00921BF8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pict w14:anchorId="2AE098EF">
                <v:line id="Straight Connector 5" o:spid="_x0000_s1206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281.9pt,14.95pt" to="282.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kN9uwEAAMYDAAAOAAAAZHJzL2Uyb0RvYy54bWysU8GO0zAQvSPxD5bvNGlFFxQ13UNXcEFQ&#10;sfABXmfcWLI91tg07d8zdtssAiQE4uJ47Hlv5j1PNvcn78QRKFkMvVwuWikgaBxsOPTy65d3r95K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" strokecolor="#4579b8 [3044]"/>
              </w:pict>
            </w:r>
            <w:r w:rsidR="00503830" w:rsidRPr="001549F8">
              <w:rPr>
                <w:rFonts w:asciiTheme="majorHAnsi" w:hAnsiTheme="majorHAnsi"/>
              </w:rPr>
              <w:t>ΕΝΙΚΟΣ ΑΡΙΘΜΟΣ</w:t>
            </w:r>
          </w:p>
        </w:tc>
      </w:tr>
      <w:tr w:rsidR="00503830" w:rsidRPr="00675CB7" w14:paraId="3946DAA7" w14:textId="77777777" w:rsidTr="00921BF8">
        <w:tc>
          <w:tcPr>
            <w:tcW w:w="2126" w:type="dxa"/>
          </w:tcPr>
          <w:p w14:paraId="72387014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Ονομ</w:t>
            </w:r>
            <w:proofErr w:type="spellEnd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αστική</w:t>
            </w:r>
          </w:p>
        </w:tc>
        <w:tc>
          <w:tcPr>
            <w:tcW w:w="8080" w:type="dxa"/>
          </w:tcPr>
          <w:p w14:paraId="7A30B2C3" w14:textId="2BEAF439" w:rsidR="00503830" w:rsidRPr="00503830" w:rsidRDefault="00675CB7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>
              <w:rPr>
                <w:noProof/>
              </w:rPr>
              <w:pict w14:anchorId="51CC2281">
                <v:line id="Straight Connector 9" o:spid="_x0000_s1204" style="position:absolute;flip:x;z-index:251662336;visibility:visible;mso-wrap-style:square;mso-wrap-distance-left:9pt;mso-wrap-distance-top:0;mso-wrap-distance-right:9pt;mso-wrap-distance-bottom:0;mso-position-horizontal-relative:text;mso-position-vertical-relative:text" from="117.1pt,1pt" to="117.1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" strokecolor="#4579b8 [3044]"/>
              </w:pic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η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βρύση</w: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  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</w: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η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</w: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αυλή            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</w: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η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</w: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κλωστή        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</w:t>
            </w:r>
          </w:p>
        </w:tc>
      </w:tr>
      <w:tr w:rsidR="00503830" w:rsidRPr="00675CB7" w14:paraId="78E49624" w14:textId="77777777" w:rsidTr="00921BF8">
        <w:tc>
          <w:tcPr>
            <w:tcW w:w="2126" w:type="dxa"/>
          </w:tcPr>
          <w:p w14:paraId="6E3EFD3A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Γενική</w:t>
            </w:r>
            <w:proofErr w:type="spellEnd"/>
          </w:p>
        </w:tc>
        <w:tc>
          <w:tcPr>
            <w:tcW w:w="8080" w:type="dxa"/>
          </w:tcPr>
          <w:p w14:paraId="01857BA2" w14:textId="3D1B153B" w:rsidR="00503830" w:rsidRPr="00921BF8" w:rsidRDefault="00675CB7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>τ</w:t>
            </w:r>
            <w:r w:rsidR="00921BF8" w:rsidRPr="00DC387D">
              <w:rPr>
                <w:rFonts w:asciiTheme="majorHAnsi" w:hAnsiTheme="majorHAnsi"/>
                <w:sz w:val="28"/>
                <w:szCs w:val="28"/>
                <w:lang w:val="el-GR"/>
              </w:rPr>
              <w:t>ης</w:t>
            </w:r>
            <w:r w:rsidR="00921BF8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βρύσης                της     αυλής </w:t>
            </w:r>
            <w:r w:rsidR="00DC387D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                της   κλωστής </w:t>
            </w:r>
          </w:p>
        </w:tc>
      </w:tr>
      <w:tr w:rsidR="00503830" w:rsidRPr="00675CB7" w14:paraId="0C94A27F" w14:textId="77777777" w:rsidTr="00921BF8">
        <w:tc>
          <w:tcPr>
            <w:tcW w:w="2126" w:type="dxa"/>
          </w:tcPr>
          <w:p w14:paraId="7460EE4B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Αιτι</w:t>
            </w:r>
            <w:proofErr w:type="spellEnd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ατική</w:t>
            </w:r>
          </w:p>
        </w:tc>
        <w:tc>
          <w:tcPr>
            <w:tcW w:w="8080" w:type="dxa"/>
          </w:tcPr>
          <w:p w14:paraId="45A2AB5B" w14:textId="46C7FFE5" w:rsidR="00503830" w:rsidRPr="00921BF8" w:rsidRDefault="00503830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τη  </w:t>
            </w:r>
            <w:r w:rsidR="00921BF8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βρύση</w:t>
            </w: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</w:t>
            </w: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>την</w:t>
            </w:r>
            <w:r w:rsidR="00921BF8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αυλή</w:t>
            </w:r>
            <w:r w:rsidR="00DC387D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                   την   κλωστή</w:t>
            </w:r>
          </w:p>
        </w:tc>
      </w:tr>
      <w:tr w:rsidR="00503830" w14:paraId="17AD88F0" w14:textId="77777777" w:rsidTr="00921BF8">
        <w:tc>
          <w:tcPr>
            <w:tcW w:w="2126" w:type="dxa"/>
          </w:tcPr>
          <w:p w14:paraId="3D2A8CD9" w14:textId="77777777" w:rsidR="00503830" w:rsidRPr="00DC387D" w:rsidRDefault="00503830" w:rsidP="00921BF8">
            <w:pPr>
              <w:jc w:val="center"/>
              <w:rPr>
                <w:rFonts w:asciiTheme="majorHAnsi" w:hAnsiTheme="majorHAnsi"/>
                <w:sz w:val="28"/>
                <w:szCs w:val="28"/>
                <w:lang w:val="el-GR"/>
              </w:rPr>
            </w:pPr>
          </w:p>
        </w:tc>
        <w:tc>
          <w:tcPr>
            <w:tcW w:w="8080" w:type="dxa"/>
          </w:tcPr>
          <w:p w14:paraId="246A28D7" w14:textId="77777777" w:rsidR="00503830" w:rsidRPr="001549F8" w:rsidRDefault="00503830" w:rsidP="00921BF8">
            <w:pPr>
              <w:jc w:val="center"/>
              <w:rPr>
                <w:rFonts w:asciiTheme="majorHAnsi" w:hAnsiTheme="majorHAnsi"/>
              </w:rPr>
            </w:pPr>
            <w:r w:rsidRPr="001549F8">
              <w:rPr>
                <w:rFonts w:asciiTheme="majorHAnsi" w:hAnsiTheme="majorHAnsi"/>
              </w:rPr>
              <w:t>ΠΛΗΘΥΝΤΙΚΟΣ ΑΡΙΘΜΟΣ</w:t>
            </w:r>
          </w:p>
        </w:tc>
      </w:tr>
      <w:tr w:rsidR="00503830" w:rsidRPr="00675CB7" w14:paraId="3AA12F73" w14:textId="77777777" w:rsidTr="00921BF8">
        <w:tc>
          <w:tcPr>
            <w:tcW w:w="2126" w:type="dxa"/>
          </w:tcPr>
          <w:p w14:paraId="776B27F1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Ονομ</w:t>
            </w:r>
            <w:proofErr w:type="spellEnd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αστική</w:t>
            </w:r>
          </w:p>
        </w:tc>
        <w:tc>
          <w:tcPr>
            <w:tcW w:w="8080" w:type="dxa"/>
          </w:tcPr>
          <w:p w14:paraId="64E830B3" w14:textId="6CAE114B" w:rsidR="00503830" w:rsidRPr="00921BF8" w:rsidRDefault="00675CB7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921BF8">
              <w:rPr>
                <w:rFonts w:asciiTheme="majorHAnsi" w:hAnsiTheme="majorHAnsi"/>
                <w:sz w:val="28"/>
                <w:szCs w:val="28"/>
                <w:lang w:val="el-GR"/>
              </w:rPr>
              <w:t>οι</w:t>
            </w:r>
            <w:r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βρύσες                οι        αυλές                            οι      κλωστές</w:t>
            </w:r>
          </w:p>
        </w:tc>
      </w:tr>
      <w:tr w:rsidR="00503830" w:rsidRPr="00675CB7" w14:paraId="3EC7EE39" w14:textId="77777777" w:rsidTr="00921BF8">
        <w:tc>
          <w:tcPr>
            <w:tcW w:w="2126" w:type="dxa"/>
          </w:tcPr>
          <w:p w14:paraId="54A6223F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Γενική</w:t>
            </w:r>
            <w:proofErr w:type="spellEnd"/>
          </w:p>
        </w:tc>
        <w:tc>
          <w:tcPr>
            <w:tcW w:w="8080" w:type="dxa"/>
          </w:tcPr>
          <w:p w14:paraId="047CB211" w14:textId="062B2B87" w:rsidR="00503830" w:rsidRPr="00921BF8" w:rsidRDefault="00675CB7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>των</w:t>
            </w:r>
            <w:r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βρυσών             των    αυλών                          των   κλωστών </w:t>
            </w:r>
          </w:p>
        </w:tc>
      </w:tr>
      <w:tr w:rsidR="00503830" w:rsidRPr="00675CB7" w14:paraId="7073603A" w14:textId="77777777" w:rsidTr="00921BF8">
        <w:tc>
          <w:tcPr>
            <w:tcW w:w="2126" w:type="dxa"/>
          </w:tcPr>
          <w:p w14:paraId="170AD574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DC387D">
              <w:rPr>
                <w:rFonts w:asciiTheme="majorHAnsi" w:hAnsiTheme="majorHAnsi"/>
                <w:color w:val="00B0F0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Αιτι</w:t>
            </w:r>
            <w:proofErr w:type="spellEnd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ατική</w:t>
            </w:r>
          </w:p>
        </w:tc>
        <w:tc>
          <w:tcPr>
            <w:tcW w:w="8080" w:type="dxa"/>
          </w:tcPr>
          <w:p w14:paraId="15AB8754" w14:textId="7B47316A" w:rsidR="00503830" w:rsidRPr="00921BF8" w:rsidRDefault="00675CB7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>τις</w:t>
            </w:r>
            <w:r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βρύσες              τις       αυλές                            τις    κλωστές </w:t>
            </w:r>
          </w:p>
        </w:tc>
      </w:tr>
    </w:tbl>
    <w:p w14:paraId="19F0BCBF" w14:textId="00D40FE0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6271C15D" w14:textId="41140772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386E6C9E" w14:textId="77777777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8080"/>
      </w:tblGrid>
      <w:tr w:rsidR="00503830" w14:paraId="729273F4" w14:textId="77777777" w:rsidTr="00921BF8">
        <w:tc>
          <w:tcPr>
            <w:tcW w:w="2126" w:type="dxa"/>
          </w:tcPr>
          <w:p w14:paraId="4BC18317" w14:textId="77777777" w:rsidR="00503830" w:rsidRDefault="00503830" w:rsidP="00921BF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ΠΤΩΣΗ</w:t>
            </w:r>
          </w:p>
        </w:tc>
        <w:tc>
          <w:tcPr>
            <w:tcW w:w="8080" w:type="dxa"/>
          </w:tcPr>
          <w:p w14:paraId="59CEEE22" w14:textId="22F3A54E" w:rsidR="00503830" w:rsidRPr="00503830" w:rsidRDefault="00503830" w:rsidP="00921BF8">
            <w:pPr>
              <w:jc w:val="center"/>
              <w:rPr>
                <w:rFonts w:asciiTheme="majorHAnsi" w:hAnsiTheme="majorHAnsi"/>
                <w:color w:val="00B050"/>
                <w:sz w:val="28"/>
                <w:szCs w:val="28"/>
                <w:lang w:val="el-GR"/>
              </w:rPr>
            </w:pPr>
            <w:r w:rsidRPr="00503830">
              <w:rPr>
                <w:rFonts w:asciiTheme="majorHAnsi" w:hAnsiTheme="majorHAnsi"/>
                <w:color w:val="00B050"/>
                <w:sz w:val="28"/>
                <w:szCs w:val="28"/>
              </w:rPr>
              <w:t>ΟΥΔΕΤΕΡ</w:t>
            </w:r>
            <w:r w:rsidRPr="00503830">
              <w:rPr>
                <w:rFonts w:asciiTheme="majorHAnsi" w:hAnsiTheme="majorHAnsi"/>
                <w:color w:val="00B050"/>
                <w:sz w:val="28"/>
                <w:szCs w:val="28"/>
                <w:lang w:val="el-GR"/>
              </w:rPr>
              <w:t>Α</w:t>
            </w:r>
          </w:p>
        </w:tc>
      </w:tr>
      <w:tr w:rsidR="00503830" w14:paraId="26A29C57" w14:textId="77777777" w:rsidTr="00921BF8">
        <w:tc>
          <w:tcPr>
            <w:tcW w:w="2126" w:type="dxa"/>
          </w:tcPr>
          <w:p w14:paraId="77773D2A" w14:textId="77777777" w:rsidR="00503830" w:rsidRDefault="00503830" w:rsidP="00921BF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80" w:type="dxa"/>
          </w:tcPr>
          <w:p w14:paraId="34727942" w14:textId="0316F7E0" w:rsidR="00503830" w:rsidRPr="001549F8" w:rsidRDefault="00675CB7" w:rsidP="00921BF8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pict w14:anchorId="10256680">
                <v:line id="_x0000_s1207" style="position:absolute;left:0;text-align:left;flip:x;z-index:251665408;visibility:visible;mso-wrap-style:square;mso-wrap-distance-left:9pt;mso-wrap-distance-top:0;mso-wrap-distance-right:9pt;mso-wrap-distance-bottom:0;mso-position-horizontal-relative:text;mso-position-vertical-relative:text" from="284.9pt,15.1pt" to="284.9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" strokecolor="#4579b8 [3044]"/>
              </w:pict>
            </w:r>
            <w:r>
              <w:rPr>
                <w:noProof/>
              </w:rPr>
              <w:pict w14:anchorId="255E4E24">
                <v:line id="_x0000_s1208" style="position:absolute;left:0;text-align:left;flip:x;z-index:251664384;visibility:visible;mso-wrap-style:square;mso-wrap-distance-left:9pt;mso-wrap-distance-top:0;mso-wrap-distance-right:9pt;mso-wrap-distance-bottom:0;mso-position-horizontal-relative:text;mso-position-vertical-relative:text" from="117.1pt,14.5pt" to="117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" strokecolor="#4579b8 [3044]"/>
              </w:pict>
            </w:r>
            <w:r w:rsidR="00503830" w:rsidRPr="001549F8">
              <w:rPr>
                <w:rFonts w:asciiTheme="majorHAnsi" w:hAnsiTheme="majorHAnsi"/>
              </w:rPr>
              <w:t>ΕΝΙΚΟΣ ΑΡΙΘΜΟΣ</w:t>
            </w:r>
          </w:p>
        </w:tc>
      </w:tr>
      <w:tr w:rsidR="00503830" w:rsidRPr="00675CB7" w14:paraId="03E304DB" w14:textId="77777777" w:rsidTr="00921BF8">
        <w:tc>
          <w:tcPr>
            <w:tcW w:w="2126" w:type="dxa"/>
          </w:tcPr>
          <w:p w14:paraId="47547465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Ονομ</w:t>
            </w:r>
            <w:proofErr w:type="spellEnd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αστική</w:t>
            </w:r>
          </w:p>
        </w:tc>
        <w:tc>
          <w:tcPr>
            <w:tcW w:w="8080" w:type="dxa"/>
          </w:tcPr>
          <w:p w14:paraId="0E0228C7" w14:textId="20412EFD" w:rsidR="00503830" w:rsidRPr="00503830" w:rsidRDefault="00503830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το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χέρι</w:t>
            </w: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  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</w:t>
            </w: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>το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</w:t>
            </w: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>σχολείο</w:t>
            </w: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              το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</w:t>
            </w: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>μολύβι</w:t>
            </w:r>
          </w:p>
        </w:tc>
      </w:tr>
      <w:tr w:rsidR="00503830" w:rsidRPr="00675CB7" w14:paraId="59442051" w14:textId="77777777" w:rsidTr="00921BF8">
        <w:tc>
          <w:tcPr>
            <w:tcW w:w="2126" w:type="dxa"/>
          </w:tcPr>
          <w:p w14:paraId="373DFFA1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Γενική</w:t>
            </w:r>
            <w:proofErr w:type="spellEnd"/>
          </w:p>
        </w:tc>
        <w:tc>
          <w:tcPr>
            <w:tcW w:w="8080" w:type="dxa"/>
          </w:tcPr>
          <w:p w14:paraId="6084948F" w14:textId="5502DAD5" w:rsidR="00503830" w:rsidRPr="00DC387D" w:rsidRDefault="00675CB7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>τ</w:t>
            </w:r>
            <w:r w:rsidR="00503830" w:rsidRPr="00DC387D">
              <w:rPr>
                <w:rFonts w:asciiTheme="majorHAnsi" w:hAnsiTheme="majorHAnsi"/>
                <w:sz w:val="28"/>
                <w:szCs w:val="28"/>
                <w:lang w:val="el-GR"/>
              </w:rPr>
              <w:t>ου</w:t>
            </w:r>
            <w:r w:rsidR="00DC387D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χεριού             του     σχολείου                        του   μολυβιού</w:t>
            </w:r>
          </w:p>
        </w:tc>
      </w:tr>
      <w:tr w:rsidR="00503830" w:rsidRPr="00675CB7" w14:paraId="74E31E1A" w14:textId="77777777" w:rsidTr="00921BF8">
        <w:tc>
          <w:tcPr>
            <w:tcW w:w="2126" w:type="dxa"/>
          </w:tcPr>
          <w:p w14:paraId="2598B29F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Αιτι</w:t>
            </w:r>
            <w:proofErr w:type="spellEnd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ατική</w:t>
            </w:r>
          </w:p>
        </w:tc>
        <w:tc>
          <w:tcPr>
            <w:tcW w:w="8080" w:type="dxa"/>
          </w:tcPr>
          <w:p w14:paraId="6E094684" w14:textId="32CE6056" w:rsidR="00503830" w:rsidRPr="00DC387D" w:rsidRDefault="00DC387D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>Τ</w:t>
            </w:r>
            <w:r w:rsidR="00503830" w:rsidRPr="00DC387D">
              <w:rPr>
                <w:rFonts w:asciiTheme="majorHAnsi" w:hAnsiTheme="majorHAnsi"/>
                <w:sz w:val="28"/>
                <w:szCs w:val="28"/>
                <w:lang w:val="el-GR"/>
              </w:rPr>
              <w:t>ο</w:t>
            </w:r>
            <w:r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χέρι                   το       σχολείο                          το       μολύβι</w:t>
            </w:r>
          </w:p>
        </w:tc>
      </w:tr>
      <w:tr w:rsidR="00503830" w14:paraId="5DC3ACF2" w14:textId="77777777" w:rsidTr="00921BF8">
        <w:tc>
          <w:tcPr>
            <w:tcW w:w="2126" w:type="dxa"/>
          </w:tcPr>
          <w:p w14:paraId="4806B7DE" w14:textId="77777777" w:rsidR="00503830" w:rsidRPr="00DC387D" w:rsidRDefault="00503830" w:rsidP="00921BF8">
            <w:pPr>
              <w:jc w:val="center"/>
              <w:rPr>
                <w:rFonts w:asciiTheme="majorHAnsi" w:hAnsiTheme="majorHAnsi"/>
                <w:sz w:val="28"/>
                <w:szCs w:val="28"/>
                <w:lang w:val="el-GR"/>
              </w:rPr>
            </w:pPr>
          </w:p>
        </w:tc>
        <w:tc>
          <w:tcPr>
            <w:tcW w:w="8080" w:type="dxa"/>
          </w:tcPr>
          <w:p w14:paraId="44C89332" w14:textId="77777777" w:rsidR="00503830" w:rsidRPr="001549F8" w:rsidRDefault="00503830" w:rsidP="00921BF8">
            <w:pPr>
              <w:jc w:val="center"/>
              <w:rPr>
                <w:rFonts w:asciiTheme="majorHAnsi" w:hAnsiTheme="majorHAnsi"/>
              </w:rPr>
            </w:pPr>
            <w:r w:rsidRPr="001549F8">
              <w:rPr>
                <w:rFonts w:asciiTheme="majorHAnsi" w:hAnsiTheme="majorHAnsi"/>
              </w:rPr>
              <w:t>ΠΛΗΘΥΝΤΙΚΟΣ ΑΡΙΘΜΟΣ</w:t>
            </w:r>
          </w:p>
        </w:tc>
      </w:tr>
      <w:tr w:rsidR="00503830" w:rsidRPr="00675CB7" w14:paraId="77343DC0" w14:textId="77777777" w:rsidTr="00921BF8">
        <w:tc>
          <w:tcPr>
            <w:tcW w:w="2126" w:type="dxa"/>
          </w:tcPr>
          <w:p w14:paraId="36CE9A34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Ονομ</w:t>
            </w:r>
            <w:proofErr w:type="spellEnd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αστική</w:t>
            </w:r>
          </w:p>
        </w:tc>
        <w:tc>
          <w:tcPr>
            <w:tcW w:w="8080" w:type="dxa"/>
          </w:tcPr>
          <w:p w14:paraId="2EFE9203" w14:textId="152DEE73" w:rsidR="00503830" w:rsidRPr="00DC387D" w:rsidRDefault="00675CB7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>τα</w:t>
            </w:r>
            <w:r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χέρια                 τα         σχολεία                        τα     μολύβια</w:t>
            </w:r>
          </w:p>
        </w:tc>
      </w:tr>
      <w:tr w:rsidR="00503830" w:rsidRPr="00675CB7" w14:paraId="082359DD" w14:textId="77777777" w:rsidTr="00921BF8">
        <w:tc>
          <w:tcPr>
            <w:tcW w:w="2126" w:type="dxa"/>
          </w:tcPr>
          <w:p w14:paraId="2A31E597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Γενική</w:t>
            </w:r>
            <w:proofErr w:type="spellEnd"/>
          </w:p>
        </w:tc>
        <w:tc>
          <w:tcPr>
            <w:tcW w:w="8080" w:type="dxa"/>
          </w:tcPr>
          <w:p w14:paraId="574188A1" w14:textId="21447D4D" w:rsidR="00503830" w:rsidRPr="00DC387D" w:rsidRDefault="00675CB7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>των</w:t>
            </w:r>
            <w:r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χεριών               των       σχολείων                    των   μολυβιών</w:t>
            </w:r>
          </w:p>
        </w:tc>
      </w:tr>
      <w:tr w:rsidR="00503830" w:rsidRPr="00675CB7" w14:paraId="2A3C6054" w14:textId="77777777" w:rsidTr="00921BF8">
        <w:tc>
          <w:tcPr>
            <w:tcW w:w="2126" w:type="dxa"/>
          </w:tcPr>
          <w:p w14:paraId="4F3B30CD" w14:textId="77777777" w:rsidR="00503830" w:rsidRPr="00960027" w:rsidRDefault="00503830" w:rsidP="00921BF8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DC387D">
              <w:rPr>
                <w:rFonts w:asciiTheme="majorHAnsi" w:hAnsiTheme="majorHAnsi"/>
                <w:color w:val="00B0F0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Αιτι</w:t>
            </w:r>
            <w:proofErr w:type="spellEnd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ατική</w:t>
            </w:r>
          </w:p>
        </w:tc>
        <w:tc>
          <w:tcPr>
            <w:tcW w:w="8080" w:type="dxa"/>
          </w:tcPr>
          <w:p w14:paraId="2CCC072F" w14:textId="1935AE0D" w:rsidR="00503830" w:rsidRPr="00DC387D" w:rsidRDefault="00675CB7" w:rsidP="00921BF8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DC387D">
              <w:rPr>
                <w:rFonts w:asciiTheme="majorHAnsi" w:hAnsiTheme="majorHAnsi"/>
                <w:sz w:val="28"/>
                <w:szCs w:val="28"/>
                <w:lang w:val="el-GR"/>
              </w:rPr>
              <w:t>τα</w:t>
            </w:r>
            <w:r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χέρια                  τα         σχολεία                       τα      μολύβια</w:t>
            </w:r>
          </w:p>
        </w:tc>
      </w:tr>
    </w:tbl>
    <w:p w14:paraId="4F233AB6" w14:textId="39876212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19CA0D0E" w14:textId="23300313" w:rsidR="00FF3C13" w:rsidRDefault="00FF3C13" w:rsidP="007A1BD9">
      <w:pPr>
        <w:rPr>
          <w:rFonts w:ascii="Trebuchet MS" w:hAnsi="Trebuchet MS"/>
          <w:sz w:val="26"/>
          <w:szCs w:val="26"/>
          <w:lang w:val="el-GR"/>
        </w:rPr>
      </w:pPr>
    </w:p>
    <w:p w14:paraId="03F2BA50" w14:textId="11E24158" w:rsidR="00A94FAF" w:rsidRDefault="00A94FAF" w:rsidP="007A1BD9">
      <w:pPr>
        <w:rPr>
          <w:rFonts w:ascii="Trebuchet MS" w:hAnsi="Trebuchet MS"/>
          <w:sz w:val="26"/>
          <w:szCs w:val="26"/>
          <w:lang w:val="el-GR"/>
        </w:rPr>
      </w:pPr>
      <w:bookmarkStart w:id="0" w:name="_GoBack"/>
      <w:bookmarkEnd w:id="0"/>
    </w:p>
    <w:p w14:paraId="2FF17BE0" w14:textId="5E2A0EF9" w:rsidR="00A94FAF" w:rsidRDefault="00A94FAF" w:rsidP="007A1BD9">
      <w:pPr>
        <w:rPr>
          <w:rFonts w:ascii="Trebuchet MS" w:hAnsi="Trebuchet MS"/>
          <w:sz w:val="26"/>
          <w:szCs w:val="26"/>
          <w:lang w:val="el-GR"/>
        </w:rPr>
      </w:pPr>
    </w:p>
    <w:p w14:paraId="0E8D550E" w14:textId="77777777" w:rsidR="00A94FAF" w:rsidRDefault="00A94FAF" w:rsidP="007A1BD9">
      <w:pPr>
        <w:rPr>
          <w:rFonts w:ascii="Trebuchet MS" w:hAnsi="Trebuchet MS"/>
          <w:sz w:val="26"/>
          <w:szCs w:val="26"/>
          <w:lang w:val="el-GR"/>
        </w:rPr>
      </w:pPr>
    </w:p>
    <w:p w14:paraId="42497CFD" w14:textId="00983711" w:rsidR="00FF3C13" w:rsidRDefault="00610AA4" w:rsidP="00610AA4">
      <w:pPr>
        <w:jc w:val="center"/>
        <w:rPr>
          <w:rFonts w:ascii="Trebuchet MS" w:hAnsi="Trebuchet MS"/>
          <w:sz w:val="26"/>
          <w:szCs w:val="26"/>
          <w:lang w:val="el-GR"/>
        </w:rPr>
      </w:pPr>
      <w:r>
        <w:rPr>
          <w:rFonts w:ascii="Trebuchet MS" w:hAnsi="Trebuchet MS"/>
          <w:noProof/>
          <w:sz w:val="26"/>
          <w:szCs w:val="26"/>
          <w:lang w:val="el-GR"/>
        </w:rPr>
        <w:lastRenderedPageBreak/>
        <w:drawing>
          <wp:inline distT="0" distB="0" distL="0" distR="0" wp14:anchorId="38167E89" wp14:editId="1E8C1F44">
            <wp:extent cx="3919855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7239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14:paraId="26B56020" w14:textId="77777777" w:rsidR="00610AA4" w:rsidRDefault="00610AA4" w:rsidP="00610AA4">
      <w:pPr>
        <w:jc w:val="center"/>
        <w:rPr>
          <w:rFonts w:ascii="Comic Sans MS" w:hAnsi="Comic Sans MS"/>
          <w:b/>
          <w:bCs/>
          <w:sz w:val="28"/>
          <w:lang w:val="el-GR"/>
        </w:rPr>
      </w:pPr>
    </w:p>
    <w:p w14:paraId="21E9AD76" w14:textId="2770B32F" w:rsidR="00610AA4" w:rsidRDefault="00610AA4" w:rsidP="00610AA4">
      <w:pPr>
        <w:jc w:val="center"/>
        <w:rPr>
          <w:rFonts w:ascii="Comic Sans MS" w:hAnsi="Comic Sans MS"/>
          <w:b/>
          <w:bCs/>
          <w:sz w:val="28"/>
          <w:lang w:val="el-GR"/>
        </w:rPr>
      </w:pPr>
      <w:r>
        <w:rPr>
          <w:rFonts w:ascii="Comic Sans MS" w:hAnsi="Comic Sans MS"/>
          <w:b/>
          <w:bCs/>
          <w:sz w:val="28"/>
          <w:lang w:val="el-GR"/>
        </w:rPr>
        <w:t>Κλίνε το ρήμα στους πέντε χρόνους που μάθαμε:</w:t>
      </w:r>
    </w:p>
    <w:p w14:paraId="76601C2D" w14:textId="6025D874" w:rsidR="00610AA4" w:rsidRDefault="00610AA4" w:rsidP="00610AA4">
      <w:pPr>
        <w:jc w:val="center"/>
        <w:rPr>
          <w:rFonts w:ascii="Trebuchet MS" w:hAnsi="Trebuchet MS"/>
          <w:sz w:val="26"/>
          <w:szCs w:val="26"/>
          <w:lang w:val="el-GR"/>
        </w:rPr>
      </w:pPr>
    </w:p>
    <w:p w14:paraId="26EDC42A" w14:textId="63407852" w:rsidR="00610AA4" w:rsidRPr="00517986" w:rsidRDefault="00610AA4" w:rsidP="00610AA4">
      <w:pPr>
        <w:jc w:val="center"/>
        <w:rPr>
          <w:rFonts w:ascii="Comic Sans MS" w:hAnsi="Comic Sans MS"/>
          <w:b/>
          <w:bCs/>
          <w:sz w:val="36"/>
          <w:szCs w:val="36"/>
          <w:lang w:val="el-GR"/>
        </w:rPr>
      </w:pP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 xml:space="preserve">ΕΝΕΣΤΩΤΑΣ </w:t>
      </w:r>
      <w:r w:rsidR="00517986" w:rsidRPr="00517986">
        <w:rPr>
          <w:rFonts w:ascii="Comic Sans MS" w:hAnsi="Comic Sans MS"/>
          <w:b/>
          <w:bCs/>
          <w:sz w:val="36"/>
          <w:szCs w:val="36"/>
          <w:lang w:val="el-GR"/>
        </w:rPr>
        <w:t xml:space="preserve">    </w:t>
      </w: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(</w:t>
      </w:r>
      <w:r w:rsidRPr="00517986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τώρα</w:t>
      </w: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 xml:space="preserve">)  </w:t>
      </w:r>
    </w:p>
    <w:p w14:paraId="1ACEB060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4032"/>
      </w:tblGrid>
      <w:tr w:rsidR="00610AA4" w14:paraId="389CC597" w14:textId="77777777" w:rsidTr="00517986">
        <w:tc>
          <w:tcPr>
            <w:tcW w:w="3764" w:type="dxa"/>
          </w:tcPr>
          <w:p w14:paraId="19B9A7F7" w14:textId="189EFC5E" w:rsidR="00610AA4" w:rsidRDefault="00610AA4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bookmarkStart w:id="1" w:name="_Hlk36150187"/>
            <w:r>
              <w:rPr>
                <w:rFonts w:ascii="Comic Sans MS" w:hAnsi="Comic Sans MS"/>
                <w:sz w:val="26"/>
                <w:szCs w:val="26"/>
                <w:lang w:val="el-GR"/>
              </w:rPr>
              <w:t>Ενικός Αριθμός</w:t>
            </w:r>
          </w:p>
        </w:tc>
        <w:tc>
          <w:tcPr>
            <w:tcW w:w="4032" w:type="dxa"/>
          </w:tcPr>
          <w:p w14:paraId="026D5D31" w14:textId="6C60FE26" w:rsidR="00610AA4" w:rsidRDefault="00610AA4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Πληθυντικός αριθμός </w:t>
            </w:r>
          </w:p>
        </w:tc>
      </w:tr>
      <w:tr w:rsidR="00610AA4" w:rsidRPr="00675CB7" w14:paraId="3E9EE98B" w14:textId="77777777" w:rsidTr="00517986">
        <w:tc>
          <w:tcPr>
            <w:tcW w:w="3764" w:type="dxa"/>
          </w:tcPr>
          <w:p w14:paraId="79B473C8" w14:textId="1A180A2D" w:rsidR="00610AA4" w:rsidRDefault="00517986" w:rsidP="00517986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 xml:space="preserve">γώ 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>τρέχω</w:t>
            </w:r>
          </w:p>
          <w:p w14:paraId="1E08E563" w14:textId="211115E0" w:rsidR="00610AA4" w:rsidRDefault="00517986" w:rsidP="00517986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 xml:space="preserve">σύ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    τρέχεις </w:t>
            </w:r>
          </w:p>
          <w:p w14:paraId="715512D0" w14:textId="48C9B6ED" w:rsidR="00610AA4" w:rsidRDefault="00517986" w:rsidP="00517986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α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 xml:space="preserve">υτός/ή /ό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τρέχει</w:t>
            </w:r>
          </w:p>
        </w:tc>
        <w:tc>
          <w:tcPr>
            <w:tcW w:w="4032" w:type="dxa"/>
          </w:tcPr>
          <w:p w14:paraId="5DCAA754" w14:textId="5FCD6001" w:rsidR="00610AA4" w:rsidRDefault="00517986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εμείς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    τρέχουμε </w:t>
            </w:r>
          </w:p>
          <w:p w14:paraId="5BCB1ABA" w14:textId="64E9030B" w:rsidR="00517986" w:rsidRDefault="00517986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εσείς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   τρέχετε  </w:t>
            </w:r>
          </w:p>
          <w:p w14:paraId="3C91AE31" w14:textId="057EA6C4" w:rsidR="00517986" w:rsidRDefault="00517986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αυτόι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ες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/α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τρέχουν </w:t>
            </w:r>
          </w:p>
          <w:p w14:paraId="67BFA80D" w14:textId="3C1CEBDF" w:rsidR="00517986" w:rsidRDefault="00517986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</w:tr>
      <w:bookmarkEnd w:id="1"/>
    </w:tbl>
    <w:p w14:paraId="26EA2C40" w14:textId="77777777" w:rsidR="00610AA4" w:rsidRDefault="00610AA4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5CA1B4F1" w14:textId="544F06E1" w:rsidR="00610AA4" w:rsidRPr="00517986" w:rsidRDefault="00610AA4" w:rsidP="00610AA4">
      <w:pPr>
        <w:jc w:val="center"/>
        <w:rPr>
          <w:rFonts w:ascii="Comic Sans MS" w:hAnsi="Comic Sans MS"/>
          <w:b/>
          <w:bCs/>
          <w:sz w:val="36"/>
          <w:szCs w:val="36"/>
          <w:lang w:val="el-GR"/>
        </w:rPr>
      </w:pP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 xml:space="preserve">ΠΑΡΑΤΑΤΙΚΟΣ ( </w:t>
      </w:r>
      <w:r w:rsidRPr="00517986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χθες – συνέχεια</w:t>
      </w: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)</w:t>
      </w:r>
    </w:p>
    <w:p w14:paraId="76C7B768" w14:textId="29F9AE5E" w:rsidR="00610AA4" w:rsidRDefault="00610AA4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4032"/>
      </w:tblGrid>
      <w:tr w:rsidR="00517986" w14:paraId="1DCC2384" w14:textId="77777777" w:rsidTr="00921BF8">
        <w:tc>
          <w:tcPr>
            <w:tcW w:w="3764" w:type="dxa"/>
          </w:tcPr>
          <w:p w14:paraId="410DE589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Ενικός Αριθμός</w:t>
            </w:r>
          </w:p>
        </w:tc>
        <w:tc>
          <w:tcPr>
            <w:tcW w:w="4032" w:type="dxa"/>
          </w:tcPr>
          <w:p w14:paraId="4D2BA0FF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Πληθυντικός αριθμός </w:t>
            </w:r>
          </w:p>
        </w:tc>
      </w:tr>
      <w:tr w:rsidR="00517986" w:rsidRPr="00675CB7" w14:paraId="12831461" w14:textId="77777777" w:rsidTr="00921BF8">
        <w:tc>
          <w:tcPr>
            <w:tcW w:w="3764" w:type="dxa"/>
          </w:tcPr>
          <w:p w14:paraId="3B7B405E" w14:textId="108DD438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εγώ       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>έτρεχα</w:t>
            </w:r>
          </w:p>
          <w:p w14:paraId="02611F95" w14:textId="079C419D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εσύ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      έτρεχες </w:t>
            </w:r>
          </w:p>
          <w:p w14:paraId="63054AE7" w14:textId="2C1313F4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αυτός/ή /ό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έτρεχε</w:t>
            </w:r>
          </w:p>
        </w:tc>
        <w:tc>
          <w:tcPr>
            <w:tcW w:w="4032" w:type="dxa"/>
          </w:tcPr>
          <w:p w14:paraId="5D176D77" w14:textId="08B84401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εμείς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τρέχαμε </w:t>
            </w:r>
          </w:p>
          <w:p w14:paraId="66CF4E23" w14:textId="7131BB4E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εσείς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 τρέχατε </w:t>
            </w:r>
          </w:p>
          <w:p w14:paraId="39F581BC" w14:textId="08571B7E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αυτόι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ες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/α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έτρεχαν </w:t>
            </w:r>
          </w:p>
          <w:p w14:paraId="1A7EEE27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</w:tr>
    </w:tbl>
    <w:p w14:paraId="6AA31CEB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1932E05C" w14:textId="1570CC1C" w:rsidR="00610AA4" w:rsidRPr="00517986" w:rsidRDefault="00610AA4" w:rsidP="00610AA4">
      <w:pPr>
        <w:jc w:val="center"/>
        <w:rPr>
          <w:rFonts w:ascii="Comic Sans MS" w:hAnsi="Comic Sans MS"/>
          <w:sz w:val="36"/>
          <w:szCs w:val="36"/>
          <w:lang w:val="el-GR"/>
        </w:rPr>
      </w:pP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ΑΟΡΙΣΤΟΣ (</w:t>
      </w:r>
      <w:r w:rsidR="00651D50">
        <w:rPr>
          <w:rFonts w:ascii="Comic Sans MS" w:hAnsi="Comic Sans MS"/>
          <w:b/>
          <w:bCs/>
          <w:sz w:val="36"/>
          <w:szCs w:val="36"/>
          <w:lang w:val="en-GB"/>
        </w:rPr>
        <w:t xml:space="preserve"> </w:t>
      </w:r>
      <w:r w:rsidRPr="00517986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χθες – μια φορά</w:t>
      </w:r>
      <w:r w:rsidR="00651D50">
        <w:rPr>
          <w:rFonts w:ascii="Comic Sans MS" w:hAnsi="Comic Sans MS"/>
          <w:b/>
          <w:bCs/>
          <w:color w:val="FF0000"/>
          <w:sz w:val="36"/>
          <w:szCs w:val="36"/>
          <w:lang w:val="en-GB"/>
        </w:rPr>
        <w:t xml:space="preserve"> </w:t>
      </w:r>
      <w:r w:rsidRPr="00517986">
        <w:rPr>
          <w:rFonts w:ascii="Comic Sans MS" w:hAnsi="Comic Sans MS"/>
          <w:sz w:val="36"/>
          <w:szCs w:val="36"/>
          <w:lang w:val="el-GR"/>
        </w:rPr>
        <w:t>)</w:t>
      </w:r>
    </w:p>
    <w:p w14:paraId="3AC61117" w14:textId="5B8A7E83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4032"/>
      </w:tblGrid>
      <w:tr w:rsidR="00517986" w14:paraId="590019CA" w14:textId="77777777" w:rsidTr="00921BF8">
        <w:tc>
          <w:tcPr>
            <w:tcW w:w="3764" w:type="dxa"/>
          </w:tcPr>
          <w:p w14:paraId="6CDCFD5E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Ενικός Αριθμός</w:t>
            </w:r>
          </w:p>
        </w:tc>
        <w:tc>
          <w:tcPr>
            <w:tcW w:w="4032" w:type="dxa"/>
          </w:tcPr>
          <w:p w14:paraId="74F0E7F8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Πληθυντικός αριθμός </w:t>
            </w:r>
          </w:p>
        </w:tc>
      </w:tr>
      <w:tr w:rsidR="00517986" w:rsidRPr="00675CB7" w14:paraId="30113F24" w14:textId="77777777" w:rsidTr="00921BF8">
        <w:tc>
          <w:tcPr>
            <w:tcW w:w="3764" w:type="dxa"/>
          </w:tcPr>
          <w:p w14:paraId="73EA4E98" w14:textId="48B62E28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εγώ     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έτρεξα</w:t>
            </w:r>
          </w:p>
          <w:p w14:paraId="7ED612DA" w14:textId="15CDDDF2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εσύ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       έτρεξε</w:t>
            </w:r>
          </w:p>
          <w:p w14:paraId="759E3C4A" w14:textId="4ECF1779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αυτός/ή /ό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έτρεξε</w:t>
            </w:r>
          </w:p>
        </w:tc>
        <w:tc>
          <w:tcPr>
            <w:tcW w:w="4032" w:type="dxa"/>
          </w:tcPr>
          <w:p w14:paraId="527BCFE7" w14:textId="6437223D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εμείς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τρέξαμε</w:t>
            </w:r>
          </w:p>
          <w:p w14:paraId="72E3B5D8" w14:textId="719109F0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εσείς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  τρέξατε </w:t>
            </w:r>
          </w:p>
          <w:p w14:paraId="24C41303" w14:textId="6E7E3AA6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αυτόι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ες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/α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έτρεξαν </w:t>
            </w:r>
          </w:p>
          <w:p w14:paraId="111A112A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</w:tr>
    </w:tbl>
    <w:p w14:paraId="6B245BA7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5FB375AF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325CCD30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6B65A9E8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07D266B2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67142ABC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3BEFE7A2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7D5D18B9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4ED73D8E" w14:textId="778A7275" w:rsidR="00610AA4" w:rsidRPr="00517986" w:rsidRDefault="00610AA4" w:rsidP="00610AA4">
      <w:pPr>
        <w:jc w:val="center"/>
        <w:rPr>
          <w:rFonts w:ascii="Comic Sans MS" w:hAnsi="Comic Sans MS"/>
          <w:b/>
          <w:bCs/>
          <w:sz w:val="36"/>
          <w:szCs w:val="36"/>
          <w:lang w:val="el-GR"/>
        </w:rPr>
      </w:pP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lastRenderedPageBreak/>
        <w:t>ΣΥΝΟΠΤΙΚΟΣ ΜΕΛΛΟΝΤΑΣ (</w:t>
      </w:r>
      <w:r w:rsidRPr="00517986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αύριο – μια φορά</w:t>
      </w: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)</w:t>
      </w:r>
    </w:p>
    <w:p w14:paraId="1555D915" w14:textId="1975C7BC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4032"/>
      </w:tblGrid>
      <w:tr w:rsidR="00517986" w14:paraId="76340816" w14:textId="77777777" w:rsidTr="00921BF8">
        <w:tc>
          <w:tcPr>
            <w:tcW w:w="3764" w:type="dxa"/>
          </w:tcPr>
          <w:p w14:paraId="73FAA5AD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Ενικός Αριθμός</w:t>
            </w:r>
          </w:p>
        </w:tc>
        <w:tc>
          <w:tcPr>
            <w:tcW w:w="4032" w:type="dxa"/>
          </w:tcPr>
          <w:p w14:paraId="71B2DF79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Πληθυντικός αριθμός </w:t>
            </w:r>
          </w:p>
        </w:tc>
      </w:tr>
      <w:tr w:rsidR="00517986" w:rsidRPr="00680A40" w14:paraId="7FC9DEBA" w14:textId="77777777" w:rsidTr="00921BF8">
        <w:tc>
          <w:tcPr>
            <w:tcW w:w="3764" w:type="dxa"/>
          </w:tcPr>
          <w:p w14:paraId="452719D2" w14:textId="1D3F7871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εγώ      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θα τρέξω</w:t>
            </w:r>
          </w:p>
          <w:p w14:paraId="08166170" w14:textId="18D83D35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εσύ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     θα τρέξεις </w:t>
            </w:r>
          </w:p>
          <w:p w14:paraId="5DA4B87D" w14:textId="58FD57DA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αυτός/ή /ό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θα τρέξει</w:t>
            </w:r>
          </w:p>
        </w:tc>
        <w:tc>
          <w:tcPr>
            <w:tcW w:w="4032" w:type="dxa"/>
          </w:tcPr>
          <w:p w14:paraId="13467319" w14:textId="0B91B773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εμείς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θα τρέξουμε</w:t>
            </w:r>
          </w:p>
          <w:p w14:paraId="10BA37D6" w14:textId="614768F0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εσείς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θα  τρέξετε</w:t>
            </w:r>
          </w:p>
          <w:p w14:paraId="52FCD798" w14:textId="522A50AB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αυτόι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ες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/α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θα  τρέξουν </w:t>
            </w:r>
          </w:p>
          <w:p w14:paraId="48E7CDAA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</w:tr>
    </w:tbl>
    <w:p w14:paraId="567C2740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5AA8FEFF" w14:textId="7E727BF4" w:rsidR="00610AA4" w:rsidRPr="00517986" w:rsidRDefault="00610AA4" w:rsidP="00610AA4">
      <w:pPr>
        <w:jc w:val="center"/>
        <w:rPr>
          <w:rFonts w:ascii="Comic Sans MS" w:hAnsi="Comic Sans MS"/>
          <w:b/>
          <w:bCs/>
          <w:sz w:val="36"/>
          <w:szCs w:val="36"/>
          <w:lang w:val="el-GR"/>
        </w:rPr>
      </w:pP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ΕΞΑΚΟΛΟΥΘΗΤΙΚΟΣ ΜΕΛΛΟΝΤΑΣ (</w:t>
      </w:r>
      <w:r w:rsidRPr="00517986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αύριο – συνέχεια</w:t>
      </w: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)</w:t>
      </w:r>
    </w:p>
    <w:p w14:paraId="090A3F8C" w14:textId="693493BB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4032"/>
      </w:tblGrid>
      <w:tr w:rsidR="00517986" w14:paraId="14511E97" w14:textId="77777777" w:rsidTr="00921BF8">
        <w:tc>
          <w:tcPr>
            <w:tcW w:w="3764" w:type="dxa"/>
          </w:tcPr>
          <w:p w14:paraId="64937BB7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Ενικός Αριθμός</w:t>
            </w:r>
          </w:p>
        </w:tc>
        <w:tc>
          <w:tcPr>
            <w:tcW w:w="4032" w:type="dxa"/>
          </w:tcPr>
          <w:p w14:paraId="08FE06A2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Πληθυντικός αριθμός </w:t>
            </w:r>
          </w:p>
        </w:tc>
      </w:tr>
      <w:tr w:rsidR="00517986" w:rsidRPr="00680A40" w14:paraId="0E64FE47" w14:textId="77777777" w:rsidTr="00921BF8">
        <w:tc>
          <w:tcPr>
            <w:tcW w:w="3764" w:type="dxa"/>
          </w:tcPr>
          <w:p w14:paraId="150D1921" w14:textId="39E72079" w:rsidR="003A0FCB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εγώ    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θα </w:t>
            </w:r>
            <w:r w:rsidR="00D14B05">
              <w:rPr>
                <w:rFonts w:ascii="Comic Sans MS" w:hAnsi="Comic Sans MS"/>
                <w:sz w:val="26"/>
                <w:szCs w:val="26"/>
                <w:lang w:val="el-GR"/>
              </w:rPr>
              <w:t>τρέχω</w:t>
            </w:r>
          </w:p>
          <w:p w14:paraId="6F3D750A" w14:textId="72D58F5B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εσύ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    θα  τρέχεις </w:t>
            </w:r>
          </w:p>
          <w:p w14:paraId="23BFEAE2" w14:textId="55E1E14F" w:rsidR="00517986" w:rsidRDefault="00517986" w:rsidP="00921BF8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αυτός/ή /ό </w:t>
            </w:r>
            <w:r w:rsidR="00F1512F">
              <w:rPr>
                <w:rFonts w:ascii="Comic Sans MS" w:hAnsi="Comic Sans MS"/>
                <w:sz w:val="26"/>
                <w:szCs w:val="26"/>
                <w:lang w:val="el-GR"/>
              </w:rPr>
              <w:t xml:space="preserve">  θα  τρέχει</w:t>
            </w:r>
          </w:p>
        </w:tc>
        <w:tc>
          <w:tcPr>
            <w:tcW w:w="4032" w:type="dxa"/>
          </w:tcPr>
          <w:p w14:paraId="14A2A976" w14:textId="397B9793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εμείς </w:t>
            </w:r>
            <w:r w:rsidR="009B49E4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 θα τρέχουμε</w:t>
            </w:r>
          </w:p>
          <w:p w14:paraId="3F4BC0AD" w14:textId="0AD40A6B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εσείς </w:t>
            </w:r>
            <w:r w:rsidR="009B49E4"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  θα τρέχετε</w:t>
            </w:r>
          </w:p>
          <w:p w14:paraId="582B7826" w14:textId="7C40CD30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αυτόι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ες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r w:rsidR="009B49E4">
              <w:rPr>
                <w:rFonts w:ascii="Comic Sans MS" w:hAnsi="Comic Sans MS"/>
                <w:sz w:val="26"/>
                <w:szCs w:val="26"/>
                <w:lang w:val="el-GR"/>
              </w:rPr>
              <w:t>α   θα τρέχουν</w:t>
            </w:r>
          </w:p>
          <w:p w14:paraId="16AD38B4" w14:textId="77777777" w:rsidR="00517986" w:rsidRDefault="00517986" w:rsidP="00921BF8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</w:tr>
    </w:tbl>
    <w:p w14:paraId="21145DC7" w14:textId="750F3184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62EB9946" w14:textId="77777777" w:rsidR="00D14B05" w:rsidRDefault="00D14B05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17DAA367" w14:textId="2ABB789F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1. Χρωματίζω με το κατάλληλο χρώμα</w:t>
      </w:r>
    </w:p>
    <w:p w14:paraId="2FE9B102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63D63377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u w:val="single"/>
          <w:lang w:val="el-GR"/>
        </w:rPr>
        <w:t>Ενεστώτας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E8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κίτρινο,       </w:t>
      </w:r>
      <w:r w:rsidRPr="00D14B05">
        <w:rPr>
          <w:rFonts w:ascii="Comic Sans MS" w:hAnsi="Comic Sans MS"/>
          <w:sz w:val="26"/>
          <w:szCs w:val="26"/>
          <w:u w:val="single"/>
          <w:lang w:val="el-GR"/>
        </w:rPr>
        <w:t xml:space="preserve">Αόριστος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E8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κόκκινο,     </w:t>
      </w:r>
      <w:r w:rsidRPr="00D14B05">
        <w:rPr>
          <w:rFonts w:ascii="Comic Sans MS" w:hAnsi="Comic Sans MS"/>
          <w:sz w:val="26"/>
          <w:szCs w:val="26"/>
          <w:u w:val="single"/>
          <w:lang w:val="el-GR"/>
        </w:rPr>
        <w:t>Παρατατικός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E8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πορτοκαλί   </w:t>
      </w:r>
      <w:r w:rsidRPr="00D14B05">
        <w:rPr>
          <w:rFonts w:ascii="Comic Sans MS" w:hAnsi="Comic Sans MS"/>
          <w:sz w:val="26"/>
          <w:szCs w:val="26"/>
          <w:u w:val="single"/>
          <w:lang w:val="el-GR"/>
        </w:rPr>
        <w:t>Συνοπτικός Μέλλοντας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E8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Πράσινο,       </w:t>
      </w:r>
      <w:r w:rsidRPr="00D14B05">
        <w:rPr>
          <w:rFonts w:ascii="Comic Sans MS" w:hAnsi="Comic Sans MS"/>
          <w:sz w:val="26"/>
          <w:szCs w:val="26"/>
          <w:u w:val="single"/>
          <w:lang w:val="el-GR"/>
        </w:rPr>
        <w:t>Εξακολουθητικός Μέλλοντας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E8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μπλε</w:t>
      </w:r>
    </w:p>
    <w:p w14:paraId="2B8142F5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18F28BF8" w14:textId="77777777" w:rsidR="00D14B05" w:rsidRPr="00D14B05" w:rsidRDefault="00675CB7" w:rsidP="00D14B05">
      <w:pPr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</w:rPr>
        <w:pict w14:anchorId="337CF6D0">
          <v:shape id="_x0000_s1213" type="#_x0000_t202" style="position:absolute;margin-left:12pt;margin-top:.2pt;width:480pt;height:106.5pt;z-index:251667456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72"/>
                    <w:gridCol w:w="1503"/>
                    <w:gridCol w:w="1573"/>
                    <w:gridCol w:w="1920"/>
                    <w:gridCol w:w="1164"/>
                    <w:gridCol w:w="1836"/>
                  </w:tblGrid>
                  <w:tr w:rsidR="00921BF8" w14:paraId="06DF3F1F" w14:textId="77777777"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154CEC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>ήρθα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34DEE3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FF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FF00"/>
                            <w:sz w:val="28"/>
                            <w:lang w:val="el-GR"/>
                          </w:rPr>
                          <w:t>μένω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F578C8B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FF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FF00"/>
                            <w:sz w:val="28"/>
                            <w:lang w:val="el-GR"/>
                          </w:rPr>
                          <w:t>κάθομαι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B7A7C8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>κοίταξα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AC8416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C0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C000"/>
                            <w:sz w:val="28"/>
                            <w:lang w:val="el-GR"/>
                          </w:rPr>
                          <w:t>έβλεπα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54376E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0070C0"/>
                            <w:sz w:val="28"/>
                            <w:lang w:val="el-GR"/>
                          </w:rPr>
                          <w:t>Θα ακούω</w:t>
                        </w:r>
                      </w:p>
                    </w:tc>
                  </w:tr>
                  <w:tr w:rsidR="00921BF8" w:rsidRPr="009B49E4" w14:paraId="5D3DA771" w14:textId="77777777"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8538AA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  <w:t>Θα πάω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DBB8A3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>οδήγησα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4707C1" w14:textId="77777777" w:rsidR="00921BF8" w:rsidRPr="009B49E4" w:rsidRDefault="00921BF8">
                        <w:pPr>
                          <w:spacing w:line="360" w:lineRule="auto"/>
                          <w:rPr>
                            <w:rFonts w:ascii="Comic Sans MS" w:hAnsi="Comic Sans MS"/>
                            <w:color w:val="0070C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0070C0"/>
                            <w:sz w:val="28"/>
                            <w:lang w:val="el-GR"/>
                          </w:rPr>
                          <w:t>Θα φεύγω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0135FB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FF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FF00"/>
                            <w:sz w:val="28"/>
                            <w:lang w:val="el-GR"/>
                          </w:rPr>
                          <w:t>βρίσκω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80A0DE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>είχα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8A857D1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C0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C000"/>
                            <w:sz w:val="28"/>
                            <w:lang w:val="el-GR"/>
                          </w:rPr>
                          <w:t>σκεφτόμουν</w:t>
                        </w:r>
                      </w:p>
                    </w:tc>
                  </w:tr>
                  <w:tr w:rsidR="00921BF8" w14:paraId="46BF9DA0" w14:textId="77777777"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4D94EF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>πήγα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576A78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FF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FF00"/>
                            <w:sz w:val="28"/>
                            <w:lang w:val="el-GR"/>
                          </w:rPr>
                          <w:t>τηλεφωνώ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9C48AD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C0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C000"/>
                            <w:sz w:val="28"/>
                            <w:lang w:val="el-GR"/>
                          </w:rPr>
                          <w:t>έτρωγα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9CC879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00B050"/>
                            <w:sz w:val="28"/>
                            <w:lang w:val="el-GR"/>
                          </w:rPr>
                          <w:t>Θα καθαρίσω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C3A991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>είδα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44CF0D2" w14:textId="77777777" w:rsidR="00921BF8" w:rsidRPr="009B49E4" w:rsidRDefault="00921BF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</w:pPr>
                        <w:r w:rsidRPr="009B49E4">
                          <w:rPr>
                            <w:rFonts w:ascii="Comic Sans MS" w:hAnsi="Comic Sans MS"/>
                            <w:color w:val="FF0000"/>
                            <w:sz w:val="28"/>
                            <w:lang w:val="el-GR"/>
                          </w:rPr>
                          <w:t>έστειλα</w:t>
                        </w:r>
                      </w:p>
                    </w:tc>
                  </w:tr>
                </w:tbl>
                <w:p w14:paraId="400EEE59" w14:textId="77777777" w:rsidR="00921BF8" w:rsidRDefault="00921BF8" w:rsidP="00D14B05">
                  <w:pPr>
                    <w:rPr>
                      <w:noProof/>
                      <w:lang w:val="el-GR"/>
                    </w:rPr>
                  </w:pPr>
                </w:p>
              </w:txbxContent>
            </v:textbox>
          </v:shape>
        </w:pict>
      </w:r>
    </w:p>
    <w:p w14:paraId="2BF07034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420D3CD4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10E364DD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235AFE8D" w14:textId="33387451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17D3120F" w14:textId="176879A2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317878EC" w14:textId="05F1C11E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4869BB3F" wp14:editId="61C60D1B">
            <wp:simplePos x="0" y="0"/>
            <wp:positionH relativeFrom="column">
              <wp:posOffset>4191000</wp:posOffset>
            </wp:positionH>
            <wp:positionV relativeFrom="paragraph">
              <wp:posOffset>114300</wp:posOffset>
            </wp:positionV>
            <wp:extent cx="1994535" cy="1099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2.Αλλάζω το χρόνο στις πιο κάτω προτάσεις.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ab/>
      </w:r>
    </w:p>
    <w:p w14:paraId="75C3CCA6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</w:p>
    <w:p w14:paraId="738EF11D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</w:p>
    <w:p w14:paraId="4DC4ECA1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Ενεστώτας: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  </w:t>
      </w:r>
      <w:r w:rsidRPr="00D14B05">
        <w:rPr>
          <w:rFonts w:ascii="Comic Sans MS" w:hAnsi="Comic Sans MS"/>
          <w:color w:val="00B050"/>
          <w:sz w:val="26"/>
          <w:szCs w:val="26"/>
          <w:lang w:val="el-GR"/>
        </w:rPr>
        <w:t>Εγώ  πηγαίνω κολύμπι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.</w:t>
      </w:r>
    </w:p>
    <w:p w14:paraId="16B6C983" w14:textId="22AA4D8A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Αόριστος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:    </w:t>
      </w:r>
      <w:r w:rsidR="003B4D64">
        <w:rPr>
          <w:rFonts w:ascii="Comic Sans MS" w:hAnsi="Comic Sans MS"/>
          <w:b/>
          <w:bCs/>
          <w:sz w:val="26"/>
          <w:szCs w:val="26"/>
          <w:lang w:val="el-GR"/>
        </w:rPr>
        <w:t>Εγώ πήγα κολύμπι.</w:t>
      </w:r>
    </w:p>
    <w:p w14:paraId="7D5D6514" w14:textId="250376B0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 xml:space="preserve">Παρατατικός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: </w:t>
      </w:r>
      <w:r w:rsidR="003B4D64">
        <w:rPr>
          <w:rFonts w:ascii="Comic Sans MS" w:hAnsi="Comic Sans MS"/>
          <w:b/>
          <w:bCs/>
          <w:sz w:val="26"/>
          <w:szCs w:val="26"/>
          <w:lang w:val="el-GR"/>
        </w:rPr>
        <w:t xml:space="preserve">  Εγώ πήγαινα κολύμπι.</w:t>
      </w:r>
    </w:p>
    <w:p w14:paraId="02FB9CD7" w14:textId="0ACA28BC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0889612F" w14:textId="19620AFA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614BEB45" w14:textId="30EA0F7E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1E612387" w14:textId="77777777" w:rsidR="00585568" w:rsidRPr="00D14B05" w:rsidRDefault="00585568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09BC9F3A" w14:textId="77777777" w:rsidR="00D14B05" w:rsidRPr="00D14B05" w:rsidRDefault="00D14B05" w:rsidP="00D14B05">
      <w:pPr>
        <w:rPr>
          <w:rFonts w:ascii="Comic Sans MS" w:hAnsi="Comic Sans MS"/>
          <w:b/>
          <w:bCs/>
          <w:color w:val="00B050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Ενεστώτας</w:t>
      </w:r>
      <w:r w:rsidRPr="00D14B05">
        <w:rPr>
          <w:rFonts w:ascii="Comic Sans MS" w:hAnsi="Comic Sans MS"/>
          <w:b/>
          <w:bCs/>
          <w:color w:val="00B050"/>
          <w:sz w:val="26"/>
          <w:szCs w:val="26"/>
          <w:u w:val="single"/>
          <w:lang w:val="el-GR"/>
        </w:rPr>
        <w:t>:</w:t>
      </w:r>
      <w:r w:rsidRPr="00D14B05">
        <w:rPr>
          <w:rFonts w:ascii="Comic Sans MS" w:hAnsi="Comic Sans MS"/>
          <w:b/>
          <w:bCs/>
          <w:color w:val="00B050"/>
          <w:sz w:val="26"/>
          <w:szCs w:val="26"/>
          <w:lang w:val="el-GR"/>
        </w:rPr>
        <w:t xml:space="preserve">   </w:t>
      </w:r>
      <w:r w:rsidRPr="00D14B05">
        <w:rPr>
          <w:rFonts w:ascii="Comic Sans MS" w:hAnsi="Comic Sans MS"/>
          <w:color w:val="00B050"/>
          <w:sz w:val="26"/>
          <w:szCs w:val="26"/>
          <w:lang w:val="el-GR"/>
        </w:rPr>
        <w:t>Η  Νικολέτα κάνει  ηλιοθεραπεία στην παραλία</w:t>
      </w:r>
      <w:r w:rsidRPr="00D14B05">
        <w:rPr>
          <w:rFonts w:ascii="Comic Sans MS" w:hAnsi="Comic Sans MS"/>
          <w:b/>
          <w:bCs/>
          <w:color w:val="00B050"/>
          <w:sz w:val="26"/>
          <w:szCs w:val="26"/>
          <w:lang w:val="el-GR"/>
        </w:rPr>
        <w:t>.</w:t>
      </w:r>
    </w:p>
    <w:p w14:paraId="2435339D" w14:textId="441EC280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 xml:space="preserve">Εξακολουθητικός </w:t>
      </w:r>
      <w:proofErr w:type="spellStart"/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Μέλ</w:t>
      </w:r>
      <w:proofErr w:type="spellEnd"/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.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:</w:t>
      </w:r>
      <w:r w:rsidR="003B4D64">
        <w:rPr>
          <w:rFonts w:ascii="Comic Sans MS" w:hAnsi="Comic Sans MS"/>
          <w:b/>
          <w:bCs/>
          <w:sz w:val="26"/>
          <w:szCs w:val="26"/>
          <w:lang w:val="el-GR"/>
        </w:rPr>
        <w:t xml:space="preserve">  Η  Νικολέτα θα κάνει ηλιοθεραπεία στην παραλία.</w:t>
      </w:r>
    </w:p>
    <w:p w14:paraId="2809D9B5" w14:textId="1B770B0A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1B414172" wp14:editId="308C815F">
            <wp:simplePos x="0" y="0"/>
            <wp:positionH relativeFrom="column">
              <wp:posOffset>4572000</wp:posOffset>
            </wp:positionH>
            <wp:positionV relativeFrom="paragraph">
              <wp:posOffset>130810</wp:posOffset>
            </wp:positionV>
            <wp:extent cx="1828800" cy="1943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                         </w:t>
      </w:r>
    </w:p>
    <w:p w14:paraId="1CF1AA84" w14:textId="638B6B96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 xml:space="preserve">Συνοπτικός    Μελ.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: </w:t>
      </w:r>
      <w:r w:rsidR="003B4D64">
        <w:rPr>
          <w:rFonts w:ascii="Comic Sans MS" w:hAnsi="Comic Sans MS"/>
          <w:b/>
          <w:bCs/>
          <w:sz w:val="26"/>
          <w:szCs w:val="26"/>
          <w:lang w:val="el-GR"/>
        </w:rPr>
        <w:t xml:space="preserve"> Η Νικολέτα θα κάνει ηλιοθεραπεία στην </w:t>
      </w:r>
    </w:p>
    <w:p w14:paraId="7E275D28" w14:textId="2606B2FD" w:rsidR="00D14B05" w:rsidRPr="003B4D64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                                   </w:t>
      </w:r>
      <w:r w:rsidR="003B4D64">
        <w:rPr>
          <w:rFonts w:ascii="Comic Sans MS" w:hAnsi="Comic Sans MS"/>
          <w:sz w:val="26"/>
          <w:szCs w:val="26"/>
          <w:lang w:val="el-GR"/>
        </w:rPr>
        <w:t>σ</w:t>
      </w:r>
      <w:r w:rsidR="003B4D64">
        <w:rPr>
          <w:rFonts w:ascii="Comic Sans MS" w:hAnsi="Comic Sans MS"/>
          <w:b/>
          <w:bCs/>
          <w:sz w:val="26"/>
          <w:szCs w:val="26"/>
          <w:lang w:val="el-GR"/>
        </w:rPr>
        <w:t>την παραλία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.</w:t>
      </w:r>
    </w:p>
    <w:p w14:paraId="6B2C4BBC" w14:textId="0F9CA1DA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</w:p>
    <w:p w14:paraId="06F9D754" w14:textId="39C66EA8" w:rsidR="00585568" w:rsidRDefault="00585568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0C900544" w14:textId="77777777" w:rsidR="00585568" w:rsidRDefault="00585568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29D3A916" w14:textId="63D03F2A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 xml:space="preserve">Αόριστος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: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</w:t>
      </w:r>
      <w:r w:rsidRPr="00D14B05">
        <w:rPr>
          <w:rFonts w:ascii="Comic Sans MS" w:hAnsi="Comic Sans MS"/>
          <w:color w:val="00B050"/>
          <w:sz w:val="26"/>
          <w:szCs w:val="26"/>
          <w:lang w:val="el-GR"/>
        </w:rPr>
        <w:t>Διάβασα ένα υπέροχο παραμύθι.</w:t>
      </w:r>
    </w:p>
    <w:p w14:paraId="438C2AF9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4B0C3538" w14:textId="1D22E9DE" w:rsid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 xml:space="preserve">Εξακολουθητικός </w:t>
      </w:r>
      <w:proofErr w:type="spellStart"/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Μέλ</w:t>
      </w:r>
      <w:proofErr w:type="spellEnd"/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.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: </w:t>
      </w:r>
      <w:r w:rsidR="003B4D64">
        <w:rPr>
          <w:rFonts w:ascii="Comic Sans MS" w:hAnsi="Comic Sans MS"/>
          <w:b/>
          <w:bCs/>
          <w:sz w:val="26"/>
          <w:szCs w:val="26"/>
          <w:lang w:val="el-GR"/>
        </w:rPr>
        <w:t xml:space="preserve"> Θα διαβάζω ένα υπέροχο παραμύθι</w:t>
      </w:r>
    </w:p>
    <w:p w14:paraId="5F72A30B" w14:textId="77777777" w:rsidR="003B4D64" w:rsidRPr="00D14B05" w:rsidRDefault="003B4D64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2E6272E5" w14:textId="46D336E3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Ενεστώτας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: </w:t>
      </w:r>
      <w:r w:rsidR="003B4D64">
        <w:rPr>
          <w:rFonts w:ascii="Comic Sans MS" w:hAnsi="Comic Sans MS"/>
          <w:sz w:val="26"/>
          <w:szCs w:val="26"/>
          <w:lang w:val="el-GR"/>
        </w:rPr>
        <w:t xml:space="preserve"> </w:t>
      </w:r>
      <w:r w:rsidR="003B4D64" w:rsidRPr="003B4D64">
        <w:rPr>
          <w:rFonts w:ascii="Comic Sans MS" w:hAnsi="Comic Sans MS"/>
          <w:b/>
          <w:bCs/>
          <w:sz w:val="26"/>
          <w:szCs w:val="26"/>
          <w:lang w:val="el-GR"/>
        </w:rPr>
        <w:t>Διαβάζω ένα υπέροχο παραμύθι.</w:t>
      </w:r>
    </w:p>
    <w:p w14:paraId="11DE94F5" w14:textId="2F5034FB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330D5973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654D84BA" w14:textId="3429136E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3. 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Αντιστοι</w:t>
      </w:r>
      <w:r w:rsidR="006B002C">
        <w:rPr>
          <w:rFonts w:ascii="Comic Sans MS" w:hAnsi="Comic Sans MS"/>
          <w:b/>
          <w:bCs/>
          <w:sz w:val="26"/>
          <w:szCs w:val="26"/>
          <w:lang w:val="el-GR"/>
        </w:rPr>
        <w:t>χίζω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 τον κάθε χρόνο με την πρόταση </w:t>
      </w:r>
    </w:p>
    <w:p w14:paraId="69E9B99F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   του που ταιριάζει. </w:t>
      </w:r>
    </w:p>
    <w:p w14:paraId="4682F1BC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6A59B7B3" w14:textId="0C26BA34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</w:p>
    <w:p w14:paraId="0EE94192" w14:textId="70B1FD77" w:rsidR="00D14B05" w:rsidRPr="00D14B05" w:rsidRDefault="00675CB7" w:rsidP="00D14B05">
      <w:pPr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noProof/>
          <w:sz w:val="26"/>
          <w:szCs w:val="26"/>
          <w:lang w:val="el-GR"/>
        </w:rPr>
        <w:pict w14:anchorId="7755BA6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8" type="#_x0000_t32" style="position:absolute;margin-left:159.6pt;margin-top:9.15pt;width:50.4pt;height:37.8pt;flip:y;z-index:251674624" o:connectortype="straight"/>
        </w:pict>
      </w:r>
      <w:r>
        <w:rPr>
          <w:rFonts w:ascii="Comic Sans MS" w:hAnsi="Comic Sans MS"/>
          <w:noProof/>
          <w:sz w:val="26"/>
          <w:szCs w:val="26"/>
          <w:lang w:val="el-GR"/>
        </w:rPr>
        <w:pict w14:anchorId="458BAF4F">
          <v:shape id="_x0000_s1216" type="#_x0000_t32" style="position:absolute;margin-left:154.2pt;margin-top:10.35pt;width:51pt;height:34.2pt;z-index:251672576" o:connectortype="straight"/>
        </w:pict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="00D14B05" w:rsidRPr="00D14B05">
        <w:rPr>
          <w:rFonts w:ascii="Comic Sans MS" w:hAnsi="Comic Sans MS"/>
          <w:b/>
          <w:bCs/>
          <w:sz w:val="26"/>
          <w:szCs w:val="26"/>
          <w:lang w:val="el-GR"/>
        </w:rPr>
        <w:t>Αόριστος</w:t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                    </w:t>
      </w:r>
      <w:r w:rsid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 </w:t>
      </w:r>
      <w:r w:rsidR="00D14B05"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          </w:t>
      </w:r>
      <w:r w:rsidR="00D14B05"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   Σε λίγες μέρες τα σχολεία  θα κλείσουν.</w:t>
      </w:r>
    </w:p>
    <w:p w14:paraId="258534F7" w14:textId="37980031" w:rsidR="00D14B05" w:rsidRPr="00D14B05" w:rsidRDefault="00675CB7" w:rsidP="00D14B05">
      <w:pPr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noProof/>
          <w:sz w:val="26"/>
          <w:szCs w:val="26"/>
          <w:lang w:val="el-GR"/>
        </w:rPr>
        <w:pict w14:anchorId="5D4C21FA">
          <v:shape id="_x0000_s1217" type="#_x0000_t32" style="position:absolute;margin-left:159.6pt;margin-top:8.4pt;width:50.4pt;height:2.4pt;flip:y;z-index:251673600" o:connectortype="straight"/>
        </w:pict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="00D14B05"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Παρατατικός    </w:t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           </w:t>
      </w:r>
      <w:r w:rsid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="00D14B05"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         </w:t>
      </w:r>
      <w:r w:rsidR="00D14B05"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  Όλη τη χρονιά δουλεύαμε σκληρά.</w:t>
      </w:r>
    </w:p>
    <w:p w14:paraId="024DA0AE" w14:textId="1850D96E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Συνοπτικός </w:t>
      </w:r>
      <w:proofErr w:type="spellStart"/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Μέλ</w:t>
      </w:r>
      <w:proofErr w:type="spellEnd"/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.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 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Τελειώσαμε και την Τρίτη τάξη του Δημοτικού</w:t>
      </w:r>
    </w:p>
    <w:p w14:paraId="7719E87B" w14:textId="6822A9EC" w:rsidR="00D14B05" w:rsidRPr="00D14B05" w:rsidRDefault="00675CB7" w:rsidP="00D14B05">
      <w:pPr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noProof/>
          <w:sz w:val="26"/>
          <w:szCs w:val="26"/>
          <w:lang w:val="el-GR"/>
        </w:rPr>
        <w:pict w14:anchorId="14DDAF4F">
          <v:shape id="_x0000_s1220" type="#_x0000_t32" style="position:absolute;margin-left:159.6pt;margin-top:8.2pt;width:48pt;height:22.2pt;flip:y;z-index:251676672" o:connectortype="straight"/>
        </w:pict>
      </w:r>
      <w:r>
        <w:rPr>
          <w:rFonts w:ascii="Comic Sans MS" w:hAnsi="Comic Sans MS"/>
          <w:noProof/>
          <w:sz w:val="26"/>
          <w:szCs w:val="26"/>
          <w:lang w:val="el-GR"/>
        </w:rPr>
        <w:pict w14:anchorId="3263D064">
          <v:shape id="_x0000_s1219" type="#_x0000_t32" style="position:absolute;margin-left:162pt;margin-top:8.8pt;width:48.6pt;height:18.6pt;z-index:251675648" o:connectortype="straight"/>
        </w:pict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="00D14B05"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Εξακολουθητικός </w:t>
      </w:r>
      <w:proofErr w:type="spellStart"/>
      <w:r w:rsidR="00D14B05" w:rsidRPr="00D14B05">
        <w:rPr>
          <w:rFonts w:ascii="Comic Sans MS" w:hAnsi="Comic Sans MS"/>
          <w:b/>
          <w:bCs/>
          <w:sz w:val="26"/>
          <w:szCs w:val="26"/>
          <w:lang w:val="el-GR"/>
        </w:rPr>
        <w:t>Μέλ</w:t>
      </w:r>
      <w:proofErr w:type="spellEnd"/>
      <w:r w:rsidR="00D14B05" w:rsidRPr="00D14B05">
        <w:rPr>
          <w:rFonts w:ascii="Comic Sans MS" w:hAnsi="Comic Sans MS"/>
          <w:b/>
          <w:bCs/>
          <w:sz w:val="26"/>
          <w:szCs w:val="26"/>
          <w:lang w:val="el-GR"/>
        </w:rPr>
        <w:t>.</w:t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 </w:t>
      </w:r>
      <w:r w:rsidR="00D14B05">
        <w:rPr>
          <w:rFonts w:ascii="Comic Sans MS" w:hAnsi="Comic Sans MS"/>
          <w:sz w:val="26"/>
          <w:szCs w:val="26"/>
          <w:lang w:val="el-GR"/>
        </w:rPr>
        <w:t xml:space="preserve">  </w:t>
      </w:r>
      <w:r w:rsidR="00D14B05"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        </w:t>
      </w:r>
      <w:r w:rsidR="00D14B05"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="00D14B05" w:rsidRPr="00D14B05">
        <w:rPr>
          <w:rFonts w:ascii="Comic Sans MS" w:hAnsi="Comic Sans MS"/>
          <w:sz w:val="26"/>
          <w:szCs w:val="26"/>
          <w:lang w:val="el-GR"/>
        </w:rPr>
        <w:t xml:space="preserve">   Όλα τα παιδιά κάνουν πρόβες για τη γιορτή.</w:t>
      </w:r>
    </w:p>
    <w:p w14:paraId="37F8BC82" w14:textId="1BC8243B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  Ενεστώτας          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</w:t>
      </w:r>
      <w:r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Κατά τη διάρκεια του καλοκαιριού θα </w:t>
      </w:r>
    </w:p>
    <w:p w14:paraId="5C64A184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                                                                     πηγαίνουμε συχνά στην παραλία.</w:t>
      </w:r>
    </w:p>
    <w:p w14:paraId="1E0EE776" w14:textId="0309BC8D" w:rsidR="00D14B05" w:rsidRDefault="00585568" w:rsidP="00D14B05">
      <w:pPr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noProof/>
          <w:sz w:val="26"/>
          <w:szCs w:val="26"/>
          <w:lang w:val="el-GR"/>
        </w:rPr>
        <w:drawing>
          <wp:anchor distT="0" distB="0" distL="114300" distR="114300" simplePos="0" relativeHeight="251671552" behindDoc="0" locked="0" layoutInCell="1" allowOverlap="1" wp14:anchorId="4FC113E4" wp14:editId="71BB37F4">
            <wp:simplePos x="0" y="0"/>
            <wp:positionH relativeFrom="column">
              <wp:posOffset>579120</wp:posOffset>
            </wp:positionH>
            <wp:positionV relativeFrom="paragraph">
              <wp:posOffset>120650</wp:posOffset>
            </wp:positionV>
            <wp:extent cx="5326380" cy="2514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3311C" w14:textId="54CFC861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42470D7A" w14:textId="3ADCCBCD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43834014" w14:textId="1D3E197B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726451D5" w14:textId="0DA44388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71BF624A" w14:textId="562A9F53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3C2F2977" w14:textId="78568CCC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2B6474C2" w14:textId="47DFF9B0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767AAC27" w14:textId="5B2B3E7D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00003B84" w14:textId="23F7F538" w:rsidR="000049C8" w:rsidRDefault="000049C8" w:rsidP="000049C8">
      <w:pPr>
        <w:jc w:val="right"/>
        <w:rPr>
          <w:rFonts w:ascii="Comic Sans MS" w:hAnsi="Comic Sans MS"/>
          <w:sz w:val="26"/>
          <w:szCs w:val="26"/>
          <w:lang w:val="el-GR"/>
        </w:rPr>
      </w:pPr>
    </w:p>
    <w:p w14:paraId="7A873D02" w14:textId="313C7149" w:rsidR="000049C8" w:rsidRDefault="000049C8" w:rsidP="000049C8">
      <w:pPr>
        <w:jc w:val="right"/>
        <w:rPr>
          <w:rFonts w:ascii="Comic Sans MS" w:hAnsi="Comic Sans MS"/>
          <w:sz w:val="26"/>
          <w:szCs w:val="26"/>
          <w:lang w:val="el-GR"/>
        </w:rPr>
      </w:pPr>
    </w:p>
    <w:p w14:paraId="3F0B9111" w14:textId="77777777" w:rsidR="000049C8" w:rsidRDefault="000049C8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</w:p>
    <w:sectPr w:rsidR="000049C8" w:rsidSect="00E349D6">
      <w:pgSz w:w="12240" w:h="15840"/>
      <w:pgMar w:top="899" w:right="1080" w:bottom="899" w:left="108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5449"/>
    <w:multiLevelType w:val="hybridMultilevel"/>
    <w:tmpl w:val="70DC0DB8"/>
    <w:lvl w:ilvl="0" w:tplc="D380625A">
      <w:start w:val="1"/>
      <w:numFmt w:val="bullet"/>
      <w:lvlText w:val="▪"/>
      <w:lvlJc w:val="left"/>
      <w:pPr>
        <w:tabs>
          <w:tab w:val="num" w:pos="497"/>
        </w:tabs>
        <w:ind w:left="707" w:hanging="207"/>
      </w:pPr>
      <w:rPr>
        <w:rFonts w:ascii="Gill Sans Ultra Bold Condensed" w:hAnsi="Gill Sans Ultra Bold Condensed" w:cs="Gill Sans Ultra Bold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544C3DCE"/>
    <w:multiLevelType w:val="hybridMultilevel"/>
    <w:tmpl w:val="9878C652"/>
    <w:lvl w:ilvl="0" w:tplc="2782EE16">
      <w:start w:val="1"/>
      <w:numFmt w:val="bullet"/>
      <w:lvlText w:val="▪"/>
      <w:lvlJc w:val="left"/>
      <w:pPr>
        <w:tabs>
          <w:tab w:val="num" w:pos="717"/>
        </w:tabs>
        <w:ind w:left="927" w:hanging="207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910"/>
    <w:rsid w:val="000049C8"/>
    <w:rsid w:val="000A0512"/>
    <w:rsid w:val="000E5347"/>
    <w:rsid w:val="0014245C"/>
    <w:rsid w:val="00303A09"/>
    <w:rsid w:val="0037387E"/>
    <w:rsid w:val="00394DF3"/>
    <w:rsid w:val="003A0FCB"/>
    <w:rsid w:val="003B4D64"/>
    <w:rsid w:val="003F5B18"/>
    <w:rsid w:val="00432BC0"/>
    <w:rsid w:val="004672CB"/>
    <w:rsid w:val="0047338C"/>
    <w:rsid w:val="00503830"/>
    <w:rsid w:val="00517986"/>
    <w:rsid w:val="00585568"/>
    <w:rsid w:val="00610AA4"/>
    <w:rsid w:val="00651D50"/>
    <w:rsid w:val="00675CB7"/>
    <w:rsid w:val="00680A40"/>
    <w:rsid w:val="006B002C"/>
    <w:rsid w:val="00727515"/>
    <w:rsid w:val="007A1BD9"/>
    <w:rsid w:val="007C2E67"/>
    <w:rsid w:val="008D679E"/>
    <w:rsid w:val="00921BF8"/>
    <w:rsid w:val="00953990"/>
    <w:rsid w:val="00960027"/>
    <w:rsid w:val="009B49E4"/>
    <w:rsid w:val="00A93A86"/>
    <w:rsid w:val="00A94FAF"/>
    <w:rsid w:val="00BC4682"/>
    <w:rsid w:val="00C701E5"/>
    <w:rsid w:val="00CB1910"/>
    <w:rsid w:val="00CF0B89"/>
    <w:rsid w:val="00D14B05"/>
    <w:rsid w:val="00D327CF"/>
    <w:rsid w:val="00D32E4B"/>
    <w:rsid w:val="00D711C7"/>
    <w:rsid w:val="00D83BA3"/>
    <w:rsid w:val="00DC387D"/>
    <w:rsid w:val="00DD3CC7"/>
    <w:rsid w:val="00E349D6"/>
    <w:rsid w:val="00E829CC"/>
    <w:rsid w:val="00F1512F"/>
    <w:rsid w:val="00F510B4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1"/>
    <o:shapelayout v:ext="edit">
      <o:idmap v:ext="edit" data="1"/>
      <o:rules v:ext="edit">
        <o:r id="V:Rule1" type="callout" idref="#_x0000_s1038"/>
        <o:r id="V:Rule2" type="callout" idref="#_x0000_s1034"/>
        <o:r id="V:Rule3" type="callout" idref="#_x0000_s1200"/>
        <o:r id="V:Rule4" type="callout" idref="#Speech Bubble: Oval 11"/>
        <o:r id="V:Rule5" type="connector" idref="#_x0000_s1216"/>
        <o:r id="V:Rule6" type="connector" idref="#_x0000_s1217"/>
        <o:r id="V:Rule7" type="connector" idref="#_x0000_s1218"/>
        <o:r id="V:Rule8" type="connector" idref="#_x0000_s1219"/>
        <o:r id="V:Rule9" type="connector" idref="#_x0000_s1220"/>
      </o:rules>
    </o:shapelayout>
  </w:shapeDefaults>
  <w:decimalSymbol w:val=","/>
  <w:listSeparator w:val=";"/>
  <w14:docId w14:val="0B3D60D2"/>
  <w15:docId w15:val="{5B8F70BD-748E-4D23-992E-AD4C089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47338C"/>
    <w:pPr>
      <w:ind w:firstLine="567"/>
    </w:pPr>
    <w:rPr>
      <w:b/>
      <w:sz w:val="32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semiHidden/>
    <w:unhideWhenUsed/>
    <w:rsid w:val="00D327C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27C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A1BD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383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049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04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Όνομα: …………………………………………………………………  Τάξη:  ……………</vt:lpstr>
    </vt:vector>
  </TitlesOfParts>
  <Company>users</Company>
  <LinksUpToDate>false</LinksUpToDate>
  <CharactersWithSpaces>6453</CharactersWithSpaces>
  <SharedDoc>false</SharedDoc>
  <HLinks>
    <vt:vector size="12" baseType="variant">
      <vt:variant>
        <vt:i4>3473466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Settings\Sabre\Local Settings\Temp\Rar$DI05.578\mickey86.gif</vt:lpwstr>
      </vt:variant>
      <vt:variant>
        <vt:lpwstr/>
      </vt:variant>
      <vt:variant>
        <vt:i4>3801132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Settings\Sabre\Local Settings\Temp\Rar$DI00.688\minnie06.gif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 …………………………………………………………………  Τάξη:  ……………</dc:title>
  <dc:creator>user</dc:creator>
  <cp:lastModifiedBy>MARIA STYLIANIDOU</cp:lastModifiedBy>
  <cp:revision>32</cp:revision>
  <dcterms:created xsi:type="dcterms:W3CDTF">2010-10-07T09:16:00Z</dcterms:created>
  <dcterms:modified xsi:type="dcterms:W3CDTF">2020-04-07T19:05:00Z</dcterms:modified>
</cp:coreProperties>
</file>